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487" w:rsidRPr="005A092E" w:rsidRDefault="00510644" w:rsidP="005A092E">
      <w:pPr>
        <w:tabs>
          <w:tab w:val="left" w:pos="2905"/>
          <w:tab w:val="left" w:pos="9274"/>
        </w:tabs>
        <w:spacing w:before="46"/>
        <w:ind w:left="2046"/>
        <w:jc w:val="center"/>
        <w:rPr>
          <w:rFonts w:ascii="Berlin Sans FB" w:eastAsia="Times New Roman" w:hAnsi="Berlin Sans FB" w:cs="Times New Roman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585470</wp:posOffset>
                </wp:positionH>
                <wp:positionV relativeFrom="page">
                  <wp:posOffset>520700</wp:posOffset>
                </wp:positionV>
                <wp:extent cx="1414780" cy="784225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4780" cy="784225"/>
                          <a:chOff x="922" y="820"/>
                          <a:chExt cx="2228" cy="1235"/>
                        </a:xfrm>
                      </wpg:grpSpPr>
                      <pic:pic xmlns:pic="http://schemas.openxmlformats.org/drawingml/2006/picture">
                        <pic:nvPicPr>
                          <pic:cNvPr id="1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" y="826"/>
                            <a:ext cx="2227" cy="1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2265" y="834"/>
                            <a:ext cx="532" cy="2"/>
                            <a:chOff x="2265" y="834"/>
                            <a:chExt cx="532" cy="2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2265" y="834"/>
                              <a:ext cx="532" cy="2"/>
                            </a:xfrm>
                            <a:custGeom>
                              <a:avLst/>
                              <a:gdLst>
                                <a:gd name="T0" fmla="+- 0 2265 2265"/>
                                <a:gd name="T1" fmla="*/ T0 w 532"/>
                                <a:gd name="T2" fmla="+- 0 2797 2265"/>
                                <a:gd name="T3" fmla="*/ T2 w 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2">
                                  <a:moveTo>
                                    <a:pt x="0" y="0"/>
                                  </a:moveTo>
                                  <a:lnTo>
                                    <a:pt x="532" y="0"/>
                                  </a:lnTo>
                                </a:path>
                              </a:pathLst>
                            </a:custGeom>
                            <a:noFill/>
                            <a:ln w="18245">
                              <a:solidFill>
                                <a:srgbClr val="2F34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7CB7C" id="Group 16" o:spid="_x0000_s1026" style="position:absolute;margin-left:46.1pt;margin-top:41pt;width:111.4pt;height:61.75pt;z-index:-251660288;mso-position-horizontal-relative:page;mso-position-vertical-relative:page" coordorigin="922,820" coordsize="2228,1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5rJRJBQAARw4AAA4AAABkcnMvZTJvRG9jLnhtbNxXbW/bNhD+PmD/&#10;gdDHDaolRbYsIU6R+KUo0G3Fmv0AWqItoZKoUXScdNh/33OkZMlOuhbtPi2AFb4cj3f33BuvXz9W&#10;JXsQqi1kvXD8V57DRJ3KrKj3C+eP+407d1ireZ3xUtZi4TyJ1nl98+MP18cmEYHMZZkJxcCkbpNj&#10;s3ByrZtkMmnTXFS8fSUbUWNzJ1XFNaZqP8kUP4J7VU4Cz5tNjlJljZKpaFusruymc2P473Yi1b/t&#10;dq3QrFw4kE2brzLfLX0nN9c82Sve5EXaicG/QYqKFzUuPbFacc3ZQRXPWFVFqmQrd/pVKquJ3O2K&#10;VBgdoI3vXWjzRslDY3TZJ8d9czITTHthp29mm/768F6xIgN2U4fVvAJG5lrmz8g4x2afgOaNaj40&#10;75XVEMN3Mv3YYntyuU/zvSVm2+MvMgM/ftDSGOdxpypiAbXZo8Hg6YSBeNQsxaIf+mE0B1Qp9qJ5&#10;GARTC1KaA0k6FgeBw7A5Dzr40nzdHQ6CAP5GJ/3gypyb8MTeaiTtJLu5boo0wa+zKEbPLPplz8Mp&#10;fVDC6ZhUX8Wj4urjoXEBfsN1sS3KQj8ZR4aBSKj64X2RkqFpMgJn1oODbbqV+TGZpaeyZzjpZKBh&#10;tVzmvN6L27ZBDMAeON8vKSWPueBZS8sE4jkXMz2TY1sWzaYoS8KOxp3GCKMLN3zBaNbFVzI9VKLW&#10;NmaVKKG8rNu8aFqHqURUWwEXVG8zyJkiX2i4TaOKWhu/gW+8azXdTl5iwuqvYH7reXFw5y6n3tIN&#10;vWjt3sZh5EbeOgq9cO4v/eXfdNoPk0MrYBVerpqiEx2rz4R/MYa6bGOj00Q5e+Aml5DhjED9fyMi&#10;lshCJGur0t9he9BhrJXQaU7DHQzZrYP4tGGsPhiaIGkRcV8MoiEaTLxaE1EgIRaiPhYC4yynWICf&#10;qFa/EbJiNIDhIaexNH+AFlaznoRkriXBbzQp67MF8LQrL2EUe/F6vp6HbhjM1sBotXJvN8vQnW38&#10;aLq6Wi2XK7/HKC+yTNR0zfdDZCwuyyLrnbZV++2yVBa6jfkzjg/7D2QTcpVBjB5WYja4XewHoXcX&#10;xO5mNo/ccBNO3Tjy5q7nx3fxzAvjcLU5V+ldUYvvV4kdkfimyIX/rptn/p7rxpOq0Ci0ZVEhcZ6I&#10;eEJ5YF1nBlrNi9KOR6Yg8QdTAO4eaOOw5KLYJW/Fz5YLk2RPlaOvLvDFs+oSkZCX1YPq539VXYJg&#10;hopGdeIqpLuGyJheoYBQkQjs+qmyPD8ylJbzQ6dQOi8rxwZdTNvnR8y+LslQD/NS/f+Q80YAcWI7&#10;qgUocdaUGyUEtUbMn1trGrK+ULfjKj3aIW5flVqem4PigHLLZ4zBk/Rg8wqZu88lADXr0vc+6yS/&#10;R4HfVSVarZ9d5jG6yXwsIAMZyoEl+2nC7j12ZHSzAXOgAZhjVlEcvcjqqicjVsHAClCe5OO5TX9Q&#10;5LHuZMaIoZJSo0JaNbKlJuQeksGDTAcCDiCizc/Q4upLWnumu4LS72WDqhyGBnVrlUWvQJKZ+zGk&#10;ZECGoHklH8S9NDv6oqnCHcNuWY+pDIAjmewuDtBNJtxPV5KkI1TPSgEJ4s+D8EtpKdhchdM70gXc&#10;RimXJ+hwu+zzuUz0/68vsMkpqfbBaYN+K7MnJFAlUaMRMXhnYZBL9clhR7xZFk7754FTC1q+rZFr&#10;Yj8M6ZFjJuE0QoPM1HhnO97hdQpWC0c78G8aLjVmOHJA57XPcZNvPKyWt2jgd4XpC0g+KxWwpAnS&#10;nRl1bX83xmvFYN29rOg5NJ4bquH9d/M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F+BZTfAAAACQEAAA8AAABkcnMvZG93bnJldi54bWxMj0FLw0AQhe+C/2EZwZvdZEukxmxKKeqp&#10;CLaCeNtmp0lodjZkt0n67x1PepvHe7z5XrGeXSdGHELrSUO6SEAgVd62VGv4PLw+rECEaMiazhNq&#10;uGKAdXl7U5jc+ok+cNzHWnAJhdxoaGLscylD1aAzYeF7JPZOfnAmshxqaQczcbnrpEqSR+lMS/yh&#10;MT1uG6zO+4vT8DaZabNMX8bd+bS9fh+y969dilrf382bZxAR5/gXhl98RoeSmY7+QjaITsOTUpzU&#10;sFI8if1lmvFx1KCSLANZFvL/gvIHAAD//wMAUEsDBAoAAAAAAAAAIQA1Br7+BHcAAAR3AAAVAAAA&#10;ZHJzL21lZGlhL2ltYWdlMS5qcGVn/9j/4AAQSkZJRgABAQEA3ADcAAD/2wBDAAIBAQIBAQICAgIC&#10;AgICAwUDAwMDAwYEBAMFBwYHBwcGBwcICQsJCAgKCAcHCg0KCgsMDAwMBwkODw0MDgsMDAz/2wBD&#10;AQICAgMDAwYDAwYMCAcIDAwMDAwMDAwMDAwMDAwMDAwMDAwMDAwMDAwMDAwMDAwMDAwMDAwMDAwM&#10;DAwMDAwMDAz/wAARCAC8AV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pHbapPt&#10;Va41NbX/AFhRVUFiWbbgDr1/nQF7blqmiRT/APqrhfid+0P4f+E+mTXepTNJHbqkkwgZGaBHOEZw&#10;WG1WPAJ4Nfnn+1L/AMHLXwd+EHxCl8NwXHi2xmheeGS9h0SK7j3xr8hT94AwZuMjgdc10U8LUqJu&#10;K0I9prZas/UK6v4bGJpJpY4Y16s5wB+Ncr4o+PngnwVYSXWr+LvDum20QLPLcahFGqgdckt2r8Ff&#10;2xf+Dlvx1498K2Efwk8Q39rJdyxxzRan4ct8AL/rctllI4zx69a+Nfj3/wAFFvjj+074burHxl4m&#10;8Pmwv90XlaXpUUbRxnqTtGAOK9PDZM5253p5L/MzqVGlof0jfGv/AIKofCf4OmR5vGHg2+iS3Fyj&#10;x+JrICVCcZChy3UgdM18N/Hz/g6I0HwBqVnb2vgDVdUs5o5WefRNct5gcZ2jJQkHgHtX4S2fw706&#10;PXl/tK4kubNkMbzEtu5HBUDHJOK6Pwx5PlabbxSSQWduxukKh1mcfdIbJ56elexhMjpRu6i5u2rR&#10;DlLa5+lPxF/4OTvEXiO6tY9N8F/ErR5RH50ry+J4NqFvuLxAAV7nJBBzXzT8Rv8Agrb8fvjDb6jN&#10;pvj3x94XhtSiKU1feuQc5BA5zkDpXisupyQ6c0EPnXkjIZWkRJGIwSVByR0xWfrT2l14jEd1I8dq&#10;kaLKoU7WlA+YleecH16162GyylFK9nful/kc8Zu7j/X3ncaz+2J+0Z4u0y2W8+N3xDnQXJykuptI&#10;yN/sqPqK50fG/wCKusTJ/bPj7xVdalp8sqCS7uHUuTjAChefwrI1nxNDpmpwjzrqOxUKv7mQBnye&#10;SOmDwMmtbwr4ubVdWvpl86T7KpHl3E5J3ZwPmyByOc816dHLaFKOtvkZqpOTul6FbxJoGv8Axgsv&#10;tF9Nql9Mkz7hKd/mJgbnIOD1HBxWbpXgLTZLQQLp0UbLGZMopaPcAcs3TnaOldVpHjo+H5YWbzJf&#10;tBd18p87kB+6GLKe/asO316GO91SFrOOwhz9ple4iVlKscAZ3Hk59TXdHC0Yxu7GNSc3LlSsra+p&#10;h33w+jj0208m1itLcEXCSCAlXU9uxFXrD4dwC1sJrmOFWU+Y7JEq+bG2ML8pPXHf0q5r+q5ls7FH&#10;t41tSke1jhSr9By3b2q/ZrbE6lp0MyQyXRMShDl1bGflJPAolCElczlJ3afUn8X/AA50fVdX0++W&#10;OFEgmUyKI18tyMBRgd/WsPxN8M7OSS7nkMkLySlkhjfYIyOm0hCVrP1XVTZaVatu3QRSNHKkcpZl&#10;28limfvcdc96mj8Rw/2naXVjDKI7pEkZYbnbuyecjkg8dKzdGK95taG7qNe7G/T7zrPDXxO+I2hw&#10;x3Gj+MvFlnDcTJFELe/fy9qD5uuBnAx61oa3+2P8dNIkum0X4vfESEmVCscGsS/JH02n8eK5vWL+&#10;afVJUgkmt7O3jZmjNwFVC3AOCwwSDmsBdfNroFnayRw7o5fLLo5ZpQDkcfXqc1yywtKom3qP21SN&#10;vXTRn2j8Lf8AgvN8Sf2e72zk8U6P8RfFEFrGZWebXjHvkI2hSfLIK98da/QT9kH/AIONPDfxM8DW&#10;UviDwzJ4fuZkdjFqniK3NwcH5m5VTtHOM84Ffhz4luTd6nb2C6kr29xZm5kcTZaOVeq4z9Kx5/Ct&#10;m+lQajNHE6XET2zLyZQzdWGWxkn2rwcZksHv0+Vv8zr9o97an9b/AMFf2z/hr8cdPsW0Dxl4Xv7q&#10;8VWS1tdVguJcsOhVHJ7HqBXq8cyscA89a/kD+DH7VXxA/YM1TTNT+G99a6XeS2onvx9jhvXymdoZ&#10;nBwO+AeozX6of8Epv+DkKPxasug/Fq48Ya74jW2Eplt9NthbnMgBcFWUqo3oOhzntXyuKyudFXf/&#10;AA5vTqNtJan7YA5orM0LxPb+ILBJ7d0ZWUMQGBKZAIBx0PPStMHIryzYKKKKACiiigAooJwK4Gb9&#10;qL4c215cQN438M+bayGKdRqMR8hwcFXwflIPGDVRi3sJyS3O+zRXns/7WPwxtnYSePvCKMpK4Oqw&#10;5yOSPvVHF+138L57cSx/EDwi0ZzyNTi7df4qFGT2Q+lz0ajNedwftafDGeDzB4+8JrGwyC+pxLkd&#10;zyw4964/4q/8FD/g/wDC/wAEXmv3HxE8DzWdgVE7rrUGEz0+6WOfYA9DU2d7Cvpc903cUhkUfxDn&#10;3r88vBX/AAUiuv2/Nc1zS/hs17YW/h8eTPqek6v9oieOdzHHMFVFORgkDtVX4vf8E9Pjp4VMnibT&#10;vjh8QteuolW3h020ndJXBxlt27GQB3HeuiWHaje69CPae9ax+jG6jOa+F/2XP+Cuvh/W/iBr3gv4&#10;pRr8MZ/DbwafYT+IrgwTa1OFxK3KhMAjOQcDua+mB+2t8HxbRzf8LO8C+TN9x/7bt9r/AEO/FYcr&#10;ND1CjNeZ237Z/wAJLy6MMPxK8DzTKhkKJrVuzBRyTjf05HNPg/bC+FV3NNHH8RPBc01tzKiaxAzR&#10;/UBuKcYyeyJlJJXZ6TmjNeZz/tj/AAptSvmfEPwhHubYudUhGT6D5utQXX7bXwisbhYpviN4PjaQ&#10;hVB1SLknp3qlSm+jM/rFL+Zfecv+0n8WPjZ4KbUR8P8AwFo/iNYQDaNdXBHnkkAggSKRxmvzM/ae&#10;+JH/AAUi+LniXVLHTfgB4Rjt7qSaFJo7m3kKQsgG0M918uOSCec+tfrB/wANkfCnzhH/AMLA8J7s&#10;McDUoj069+1Vof22fhAVyvxG8H8qZM/2nEMgdT1rb2daNnGLXyZn7ei73kvvR/Nn43/4Ikft5/Gr&#10;x19o8TeB/FSjUgEuf+KhtPJEangEeeRgdh2qza/8G0n7TtnduL3wHcX0Lblg36xaMyD3HmEAn1r+&#10;kGX9ur4O2939nf4meC0m2CQI2qwhip6H71Tr+2v8I3SRv+Fi+DwIyA2dTi4z07966MPiq1F3UL/I&#10;JV4SfuzS+4/nHX/g3h/ay06WCOP4bQyeS0jIw1mzLHdgct5g5x71ZT/g3k/ayfR0tZvhzO8flv5g&#10;XxNZjfu4Axu6L1P0r+iuX9uP4Pwj5/iT4Mj+fy/m1WEZb061HJ+3J8HWhVv+FmeDVWTcFP8AakXO&#10;0ZbHPYV6Ec2xUVaNL8GYSqUn/wAvV+B/ONF/wbj/ALV1tpckNr8NIZLuNv3Uk2u2W0Dtj560G/4N&#10;4f2vUhs5P+FY6Ws6xmN8a/Z8e+Q/ev6I7H9vP4M3NpBJH8TvBsiTLlGGpx/MPXGf51M37dfwdRmH&#10;/CyPCO5E3tjUY+B69auOdYqO1NfcyOam3/G/FH86uo/8G6f7XN3oNuv/AAr9ft0J4b/hI7JQBnIP&#10;yvkk5I5NJqH/AAbq/thS6hawv8OtKms5VLSltetGZSeMEmX9a/orX9uz4O7tv/CyfCDE9ANSjOf1&#10;qFv2+vgwbnyf+FleEmk3bMLfoRnrjPStP9YMXblVJfcw5aPNzSqr70fzm3//AAbmftlWc9u0PgGw&#10;WG2l3RRL4hs2UkcDI8w8etWtO/4N2P2xNPe8834a6WFniCSSL4jsZPNOc79vmde2K/osj/bv+Dkr&#10;sq/ErwjmNC7f8TKPgDqetRr+3z8F3gST/hZ3g0RyHCltTiUH8zT/ANYMa96a+5/5mco0JLSql80f&#10;znX/APwbsfteXFjpvl/DPSZHif54m1yzXK54534UewrR1L/g3I/a6bw5Jt+H2kNfSS7njPiKzZFX&#10;rgYk5r+h6b9v74JQrub4qeBVVl3AnWYPmHt81Ob9vf4LJLs/4Wf4K3bVbA1WFuD06NS/1gxl9Kf4&#10;Mu1Jxsqq+9H87N3/AMG4P7ZmqQWc7eDNGaSO12NE/iKz+RwePvS9auaJ/wAG6f7Y1rf3jSfD/Qd0&#10;q/8AHxJ4gs5HRiuDtxLjtX9Dkn7efwZieUP8SfCKeS4jfdqCDDHoOvP4VUvf+Ch/wP01V+0/FLwX&#10;aqxP+v1OOPGO53EYFZf23jd+Rfcx/upWj7Vfgfz2WP8Awboftilo2/4V74bt1Kshf/hIrPceTglT&#10;LjmnWn/BuV+2VFEyr4K8OwqTGg3eIbQnavHGyQY65r+hy0/b2+C99YW1zB8TvBc1vdbjDImqRMsg&#10;GckHPbBqEf8ABQb4Km1adfiV4S8lV3mT7em0D65qo8QY1bQX3P8AzBxo7Ort5o/n5s/+Dbr9ribV&#10;JGvfBnht7SXZ5qf2/au0m33MntTH/wCDb79qpt6N4D0SS3DsYo31+23R89iJMdK/oCv/APgov8D9&#10;MvYbe4+J3hOOa42+Wv25Tv3dMEetS6p/wUJ+Cei3UkF18TPB8M0ONyNqCbhn2rRcRY5Kzpr7n/mK&#10;VGg96n5fqfz0+H/+DbX9rLSPF5kbwbpDW5Zo0kOtWzFEIzk/NjrxWt4k/wCDdz9rBrWwl/4QXTLy&#10;a1nOYzr1qysuMA48zHHWv6ANS/4KGfBHRvL+1fEzwjD5xAXdqCd+Rnninw/8FA/grdBfJ+Jng+dX&#10;yQ0Woxupx15BI4rGWd4yejgvuY/Z0oxV6m3ofz66R/wbq/tTW+l3huvBWnNqTSPGkg1ODYyEegfH&#10;XnNcV4l/4Ntf2rNJg/tD/hDLWOVYyGeHWraPaqKSdwVvmJwMV/R9Yf8ABQL4L6pbySwfEjwq8UaG&#10;RmF8mAo6mjX/ANpnwl8RvBKSeFtU0vxNa6rbzhJ7O6R1jxEx3d/zrGOYV6zUJQX3GjqRiudVNj8C&#10;/wDgip/wVO8U/wDBMf4if8Kx+Kzabp3h/wAXas91e3l6Z7y708JE0YI8tmwNyqMYP4V/Rn8LfiLp&#10;/wAVfh5ofiPSLyO+0zXLOK8trhFKrMjruDBW5GfQ81/Fd+1N9s1b4zatcPLeefaX94kSPIZJAfPc&#10;n58DpnNfu3/wbpf8FRYPiN4X8PfCvVJ41Hg3wvbW7S3N+8z3Enn7Bt3AIgUOAQM9vpXPmWB9nWcY&#10;I7udOPOfs3mioUlEiAj+dFeO+a+iKuiaiiiqAGGVr+YX9lm98SeJ/wBon4u6fdapef8ACNxeNbxL&#10;sEKsQVp5PvO3p9a/p4lUsnXFfyMxftdD4dfF34+eBb6aGGDxD4qvpkzbCRm23MgIBzxjGa9TKXH2&#10;1pdgex3P/BSzRfFnwi+KXg2Pw/480tV1zUvscFpBKhe0LFVEkhXqrA5z/smvvr9lL/gi145+JPw+&#10;ur20+JXhq9vrOf7NLILUusMyjLgYPPUc+9fjn8Fv2e/En7X37T9ppPh23F99n1eC8kvXcqnktKi9&#10;84+g96/q8/YL+Ajfsu/B3U9J1Dy7V7rUpr0LJciRgjBQpLcZ6d62rVp03KcFZ3RH91n4Yf8ABT/9&#10;gX4zfBL4d6lqC/GDS7zT4b+6gbSUj+yMVhiDkL9SDX5t+CvE/jL4weHG8MnxRcWfh7WLxPtNm43R&#10;vPGp2vgd+Tzx17192f8ABxB8dPFkfx+1DSZrqzt/C7eJLwxLbrvmRSFVt5J7r07V8V/s0fCvxN8a&#10;/jv4f8LfCFHh1DUJhHby6lKsSPIeGZieBgA8e1b1KdJzvNa6f0hx0heTPfP+CUn7QnxU/Zi+OGk6&#10;F4T8aa5Y2GseI9NTVNN05i39oQi6VCGUdfk3jHvX9V/wT8Y3vj7wi17fWtxZyi6niVJoTC5RXYIS&#10;pAIyuK/m0/Zk/wCCOX7T37LXjzWPihcHwmul+CtQXxDeudTgb7QlsTK0ignPQMAD1Jx3r9rP+CYP&#10;/BX7wX+3p4N0e1hOpweMLz7T9ptf7NdIIxC+D+8GV+6yHr3rycTKHNaKK5oyScT179r7/gnz8M/2&#10;yPBsmn+LPDOl3eoQxzGwv3h/fWUsinMikY/i2kjvivx1/bD/AODbL40eFBJP4Q+KtlfaTJLDDFar&#10;p0scgG35nKoGxggj8ua/fyH5hz8x9aDax7txUFumcc1hSrOGj1RMr7o/md8Xf8Eg/j98BtHj162+&#10;IjXkNtIst1bQaZcrLKka4AHy5O77uOKw/CfivxJ8P/EDPe+GtautSuFZru2GnNHIAfulgyZr+nif&#10;T4pvvQxt9VzXg/iz/gnN8PfF3xS1bxfdW+qHWNXj8uUrckRqvYKuMD/69e1gcxoU9JRt+J5+Lo1p&#10;QcVZ/gfiPovwqvNT8LW7ah4igudUvCL203H5tMLH7mMckdDUXib4PapF4SbR31yOHXtNnac3skG5&#10;ZlPKqM819W/tgf8ABJbx18LvG9trngG30rSfC1qhlv7vVNSMzzTNISAFYdxt4FeKz2si6nrFv4rM&#10;0l9ZRmS5m06NnjJQZwu30HavsMBUw9TWNrdz4XMqmIpLmkve3tbbWx4yvhHxnoMEug6h4zt7nWNR&#10;tw0EiRhNsfUjBGf1qPT/AABrPiHRZLeDxrpsd5a7UuG8pGkRUPORng4roPhN8ZPhn+0LqcWtFvEU&#10;2qaTeyWkc0kBhjVIxnD88elejaN+zF4a13R77WrHRrzy9eZr2eY3eNhyeAD0zX0FHC4arFcrVj5f&#10;F5ti6E3GqrP008v+CeRXngyTS5otQudWt7q6t5NpunjTcyEcYB7DuOlZUHh/xS19JNdeJla0kkHk&#10;l7fy1cE/KBwQ3Hoa90s/2XPCtzoE8l3Y3VxeFsrGl+VVY8DGQOKm1X4TR+I3s7W1jWODRwjQxi5w&#10;kYU/qcd6P7Potvscs85xHNe6v+B5ZqfwZ1p7OSGDxFZ/ahC06zfZ1DOxHTr2/pVK/wDg9rmseHdN&#10;/wCKrs1h0y3eKeSKFXad85OMdM9K9g/4V5Zx+JWtVguMsSz75mbIPbPbrWXe/AuwS9jksftFotrd&#10;ETAXGE8rHQAjBz0zWksrpcz7GNHPsRGF+y7HmPgj4O6ncapeXh8VQyW32Yom6L5ISccYz29qzdI+&#10;DXiHVvBVxdXvjSOJtxSOUW+5gqEng5xgj2r2Gb4b6KNRg86C6jh2HyVa7XcsnQe5Wnp8G9BW6sbW&#10;XT5mkuoZBIrTlkyw9OlXLLqcem5MuIKk3q9t9PT5/geIav4C8Qafo9nNbeNLdIkWQvL9nVZgrD5c&#10;c9qy9O8L6xeaDo8UfjhYbmZ5C0pIEgJBHPJ4/lXuE3wR8IT6SsF9YvMtuNjL9pZN7n7vaq+pfsv+&#10;F7KOa4tdMutu5fK2XcjGM91GB/kVUctotWaOf/WLEyfNFprtpojzofCbxRaW0gtviVarEtikcwkT&#10;y2bLjOecAEdzyav2fwl1oeI1S38f2l1pdvlI3lVDFuK5x17HODmvS2/Zi8G6glxHcaZJG15DkI93&#10;Ihlxg7ex61Npv7Mug6bpxsm0kJCgWSTZdu20Hpg//rqI5fSSvFK5t/bdZvlctHrol9x5Pr/wX1ex&#10;0i4eTxJax2t1cIofy45hx1wNwAz7VoeB/hrNqd1axTeKla4lZzbL5KoEQDv90V6hcfBHRoodPhXT&#10;Y2t43LqZLsgRr2xhckn17VoXPwI0HTNVkmjsTHdR2hKFdWkkREPJwGHGal5XTcU3a50R4imny302&#10;+4+fdc+G3i7VNTWFvHE1rDpsrSfZ44N2Qfuk4Jya2PBPwyl1rwXrDeL/ABTYyalliDdKsEqIDxhG&#10;GQOhznmvXLX4M2v2u4uLmCOZrpImhP2uRVTHrjg4NUvFH7PGj+Lb6W6161S8vGia1c291Ixx1BBU&#10;YHQUf2dT5dLGMs8xEWm3qeZeD/Aesn+0LFvES29reWrabptx91Ii2QZFUdue1aWmfA7X/hl4UazT&#10;xtJ4hkt4xE8FtCCXX724jOfavftA/Z40E2em+ZZyzyNBHHEpuXzE2MbiSOg714/+0R8VvA/7Gl/e&#10;3cFnrFzr6v8AZ5JLRpLqNsjqOcLj29K8/EYKgk27HsZfmGKq1OVXffb8fwJPAvwrvpdE1C61TXLS&#10;11K8i8zTvt0KeZagDgjJB4OK57w18K7K78Qx6XqXjfR9Y8RSIb2aUKvnlR1AG8nuK99+P/7IvjMf&#10;sd6r8Slk0PNr4KfXoTcMTOA6BwAgyNwyOc4r8d/gP8Z/F3jr4p295pd1aw+J4IWS7uZI0hgNuCAV&#10;4HX3rwamIoe0UFZn2mDweIqwk5fEtLf0j9FtT+GmradfSW+sa4t0xjzbiQfvJh2CqTzgDFc34o+A&#10;3iDxJ4F0vSfDPii58I3zTs8sxtT5jxt1Q8jj8e9fSXiH4dab/bXhXVPEka3V9b6dBKGtXd1K7Mls&#10;jgdcVXsvBsXxA8WNdWcK2+nw48iOad42H619BRwdCdNWXQ+XrZhWpzs9dem2h88/tAfAvXvCfwI8&#10;TXOh/EKOGXSdFDStbjb5jKcOzNzg9sCvuD/ggTr2oeLv2QPDMniDVJtYnh0W8VZJxiNSSwXIIBPH&#10;fn615Z8b/wBna60v9njxtb7LVbO+0545W8wna2Q3T3x1rv8A/gjL4Zh8F/A7TdPtVVRbaXO7FLhp&#10;GI+fseOPSvGxWGptNw00/wAj3sLi5vDuUtXdb6dz8if2+PBUNn8ZdtulvHYyTXImNtb4iY+Y3Qdd&#10;3ua6b/gmh8Urn9nP9oTT9UjaNrfxFPZaSIyotwoNzE+Dx7DnI5q3+1BJZyfHj+ydQy8M0088Vxty&#10;xJlY7WHb8K4vR5beH4q+A/s8OL9fENpBbLEm6F189SobgZJ475pYzDw9+fVf5H3mFqW5VNev36H9&#10;d+g6rHqOlQusi7lUK4BztbAyPworzn9nPxBqPiD4dtc3zTfaWvJlcNGE2kEDAAPA+vNFfnsqPK7M&#10;29o76Hr1FFFc5QjsERieABkmv5IvgH/wS88Yf8FE/wBvb4jTabputSeCrfxpqVhqWr6eiv8AY5DL&#10;M6jk89AT7Gv627iFbm3kjkXdHIpVge4PWv5Yf2Wf+CwVz/wTi+Jnxx8B6V4U1TVbrxB4/vb+1urH&#10;VBb/AGcLK0fl7CjZOF65HHFdWDa9qk+pnUcuR8p+y/wW/Zq+D3/BGv8AZM0zVfEl14f0u5t9ES3u&#10;bvUNOjjl1G9j3ShndctuLYG0EnjivyW/4K5f8HBevftA67eaN8O/7Pt9HurCCKTUrC8uY7iNgdxX&#10;BIUfMT26d6+QP2zP+CiXxo/bD1H+z/EvjTxBd+ELzVZLmx0u8m8yO0eRiuCQOSqnA7DnFfbP/BF/&#10;/gh34X+OXhnS/it8QPFXhO/8K6NrktpfaPqUbpDOiIcnflRjcwIycHBrsqUJU42a66MFDTnex88/&#10;sQ/8ElvjZ/wUW+J3h3UfFGi+Io/CviLytYm1veJWltJHCNMgkbBbg8Hriv6Hv+CdX/BI/wCHf/BP&#10;H4fyaLp9rp/iS++1vcQ6pe6dD9sgRsYTfjPA717L+y/8P/hj8PfD9novw/8A+Eb8nw/p0Onomlyq&#10;4t7dcmNMBjtXqRXzf/wWWb4w6b8J9duPhpr/AIj0mY2UKwJpFq80jOZcOflGRxjnniuKVSUm7bhv&#10;bm2Pk7/gup/wWe1P9lmOPwD4O8LeC/EV54siv9FnmklaZrWNv3JXYuBvy3Uk4K9K5j/g20/4Jh+I&#10;bq+h+OfjS48ReG9V0+6v9IttEVFitnQIsZlJzn7xccDBKA54rzz/AII0f8EfvE37YH7QOv8AxE+P&#10;UetXlr4O1u3uLOz16xk/4m8okMsvEgX5M4zgckjtX73+D/Amj+AdJWw0XT7TS7GPJS3tohHGhJJJ&#10;AHHJJNZTqORcUkrIv6TY/wBm2EcO5mEagAs25j9TVmkXharX2ox2EW6WSOMZwNxxk+n1rMZP567s&#10;enWkMmOf6V+YP/BW/wD4L/8Ahb9jzx1aeBfDMdt4uutW0ia5ur/R9ahQ6XLuaNUY4YBgVycnPIr5&#10;+8B/8F+v+E1+B3g+x0XWdbXxpcPDDqEDatE7FjKFcqNpO3aScHkYNbUsPKexLk0ftrren2ms6c0N&#10;5bw3VuxG5JFDKT24PFfm/wD8FRP2o7GfXP8AhWfwe0HT9Y8ZWl21v4iii00I1hFJGVDCRgF3/Nkd&#10;a+1PiF+1F4R+Eui6Tb614i0KHWdUijNnp11qkEFzeZXORvI7AnPGe1fg/wDtzn4tf8PY/HHiT4b6&#10;H431zw3rmraY01xpsct5DHny3kJKD5kHIwAQorbBzlCfPfRGNbDwqpxklex+jH/BN3/gkJYfDD9l&#10;i+8O+IhfWeoajqct9JLc2UJuGWQA4Dc5BOea+Wv+Cn2u+If+CYviXwJZ/wBmaX/wiPirXn0032ok&#10;7Ut0aPdLhD2WTOMV+w3j34z+G/gP8JW8VeMNWsfDvh/TreFru9v5hbx2+7CjcW6HJAx1z2r8Dv8A&#10;gt/+2O3/AAVW/aP8CfD/AOF/hnXvHPh34feI5hf6xpETX1pcQXEsSK4aEYRCqMMsR04Nd+HzzEUb&#10;xjLRnj43h3CYmaqVY6rr30tqfW/w78Y/C34seHJNc8O+LLG80VrxrWSWGHoydQNwzz29qv8Ahr4S&#10;abq2qahNLezRQtJ/oTxxLtuIyeMivr/9l/8A4Jr/AAj/AGZPg/HpMnhfw3FZvcG8Bni2iMsMBWMj&#10;ElguBkntXzf/AMFevi94D/Zo8BCbwtr3h/QbpdB1H7HHaarBG7XKIDHGiZJLknjivo8JxE6kuXXb&#10;fofP1uEacdIWfkczrXwUsdGu9QvLyS4tVeNS8ph25PboKy7Lwv4IuL2GxXXJ/t8zBNqQZMxHJXJH&#10;61+J2gf8FCPj38YfEuni7+JXjxdIilU+ZJc7okkUHk7QAfSneD/2gfjDo9/Y+JoPip4okks7pwyv&#10;OSSxJyAG68deK9Snm1WUdE7d+hh/qVQb5pW9D9utY/Zuk1G4mvYdLkuLCSINDJ5S+vcnHoawJvhY&#10;63sd1NbmNNhQIAmNo98da+OP2GP+C5uoW2h6P4O8c6XrWof2eZmudZ1XVooYJGMmV+8gxgEjBr9Q&#10;/D/xu+D3xc+G/iDXNL8R/D2P+xYsXCR69A+x2QNknIUcEfjXV/bFRWU/6/U8fF8G04T5oq2+p8+W&#10;XwUhDyOtvMNrb4zGE/eA9F49+9N8O/C251K7eGa1kt7qSY4XKMze/IFfQHwik8GeOLSzn07xp4Tv&#10;Y5IPMVLa5juQ6+u5Djrx9a6e0/ZcY619sXWLSEQM7RxfZm3O/wBQT1B6VdTOIR0qSPOp8I8tlG+m&#10;jPmDWPhRbxXE1i8dw00JV9oEe4g9eRzx7VpWvwqhurd5gs00fkiNFlCbUYH+6eSa+ktX+COk6THB&#10;M8tndXO8wzOtuVZCeTnjJIzTrz9n7T2sbjUD4l0nT1jTCwSwcu3TgVks6p8qs9/maf6rycrvp0Pm&#10;lvhVeXdtIsEMn2rTY18oEqQ6nrwRgY+tZ+m+BLz+19s1v/pygIIUKMXQ9Sef0FfRsHww0iyt5FTx&#10;lokbaaQJVdwiyJ1PJbj8a88+NH7Wvwl/Z6ijXX9b8D2epTtDPBI2tW0cssROCNu4kD3rX+1ra/5h&#10;Lhvm91X/AAOVv/g9J4fEd1q0F1ZQ3zCC2xgtJlsgYxgZrzj9qf8Aa1+Fv7FXgTXlu/Eti3jnT7SK&#10;+tNIv7SVxco7fLyq9fxr8wf28/8Ago78SPih+0DrreFfF/ii18J6frssmmTWGqyNaKM4QxMgGcYx&#10;1PWvIfhL8EfH37eP7XOgeCda1/xNqGpeJLn7M+pX0c15IoUFm4Y/Mox0yBzXkYnOq1nyJ6fcfUZb&#10;wfRgozq7b29D6A+NX/BcTxV46abTdH8M+FboX8csBe3NyskfmrhdhDcFSfzr7K/4Iff8E1PFHxnf&#10;StQ+KGnXVrpOr6TdNHNJfJLMT5gwWjYswPJ64OK+wf2Dv+DdT4Z/sxfDbR5vE1n4e8ZatDHBf3Uu&#10;paKnmpOjF/kZmJQYwMZx65ryf/gqX/wWs8GfsIvr3w98O+B7PS/FXhbUrb7Lb6JrCWrMssfml2Mc&#10;ZwuGAYddxGR3rwqmbVasn7/TprZ+Vz6ejltCjBwpU0k9/NH2N/wVO1Xw38L/APgnl8SvCdp5cc1t&#10;4Du44PlLskUSBEXPQA1/Px/wRH/4JT+Gf+ClvxB1TTdc1zxBpElrpdzeq2lMmTIkqqobdkbTnocZ&#10;wa5b4r/t6/Fz9qe61CHxBrHjt9D8QwtHdJdaxNNFaQl8gN8oyueMH8q2/wDglp8b7X/gn/8Atc3G&#10;sHx3DDYyaNcW0sVvqX2OKR5CpCF3GOozlec9+tcksDUjBTjv1vpq+p6NPli3GPXa23of07+B/wBj&#10;PRfC3wjsfCq312yWunw2BuDGnmFUQKe3Gcdq8K+Nn/BITQ9a1EalpOpeJrq6Zg7xrdxxIAOgA4r4&#10;n/Y3/wCDnDw/4l+JGs6d4us/+EV0u0u41tbjWfFXmNNFghjgwMGywz8pXhh15r7J/Y+/4LCN+338&#10;S/Fnh3wLoNtcWPhnyZ11jT7z7XBcxNKEOAY15xk49O9cNHMsTTfuzZy1snw0lZwPA/2oP2bvif8A&#10;Bf8AZR+I8y+F2jsJNP2ia5vIzIDvChvvHtUP/BIWBYPg9p9hqLraakmlz/aFU53ttY8uOlfpT+1f&#10;4ft/En7N/iq1ukhkgksSXSYDYcYODkY5xXwp+w/4dtdJ+OvjCxs7e3s4LTSnO6JFMfMZ4VBjNe1g&#10;8dOtCU5vY45ZTCCcYev4M/Ff9uTXofB3x40RSq3NxJ5wiVk8zgyspw/oOuDXN/CeOHU/2kPAsMN4&#10;8z2viDTpIBAVK72nTIOBwQD3NH7diXX/AA0tYrP9okht2keR3Hlr/r2K49MntXs3/BDn4Q2v7Rn7&#10;aHiLUBaqsOj29rqCQrZC6XzftUacBuQQMnIPGDXpY7GK8ovaWj+49zl9m1fW3/AP6cvAvhZdJ0mX&#10;93s+1Ttcn5vvbsc0V0FnB5FpHGF+6oHpjj0or4V1m2bezi9bmhRRRWYDZTtiY7d3B4Hev4o/jLqO&#10;mp+3b8SINYgeG3bxfqW6QH5oB9ql96/tePSv4jf2pNZbw/8At8/Eq8j8kiDxhqm7zFypX7XKDkHj&#10;vXZgZ8tZNhy83unbXGlaDqvim1h0+O4ktzZNc2QvF/cpOORg59ga0tG/4KS/G74Bfs46h8F9H1rR&#10;rPwvrV22pXX2WwjnubmSTgqJSCyrgdBjBHWofg/8DPjV+2He3Gm+APC8Gp6fpoByk0UTIsh2Kd7s&#10;vHTgeo9a/XD/AIIYf8G/7eArnwz8TPisuvWfjLwdr8r22lGa2n0+SNUAG8YYnLMwxnqBXrZljITS&#10;jFakwirOL9TvP+DcX9nL9ojwB4WtfG/ibXNFuPA/j7w/b31pCx824TEuU3ZQFW2eYMZPUe1fsAic&#10;/Muecg1W0fRYdEtIre1jjt7aFdiRxqFVR6ADgfhV3PNfPNt6sdhuxVO7H40jzxw/eZV3dMnGa5D4&#10;v/HPQPgpo/2zXLr7Mkkckkfyk7gi7m+nFfA//BWT/gsVonw5/wCCe+qeOfhpeafq2qx6taWDRXUc&#10;jRxrJvY52lefkxgnnmrjSk1ezsCavY/SczoB94V+b/8AwX//AOCiHjL9hL9miLxN4IuIYdXsfEdv&#10;YK0tjFcpEJLd5MsHP5EDgj0r4y/4J0f8HPn/AAkmqfEFvixceDfAWnWOixz+H47ezu7j7TcxkK0R&#10;+Z2O5Tu5IGRjgV8X/wDBTD/gp54m/wCCl2ra94fkt9DHgmHU7fVotRtIpYJzIkTRhWEjEchm7dcV&#10;2YbAzqN23FKSW58j+L/DWqeMNG1LxNrk8U2r63C+oQqgActJJucsMY654HFfqV/wbo/8EuPh38Zt&#10;W8P+OPFdjBrE+oaNdyfZmumP2eYPsDsoxtbBJHNfmhf+BtL0jVtFuRfXXllljg2SlvKjVvmDHt9K&#10;7X4UfFD4reOvHF94B+Fel/a5rO3muRHZSyeZ5Cgl5c7gBt65xke9elicL7Cnduz6epcZJ302PrT9&#10;tr9sTQ/23f8AgsX8FvDuo20114X8J3sPhbUrRbYRNL5V3KHUEHLqVCDJIPXFf0AfsefBrwTofgyx&#10;8TeEdI1TR7PVrYeRbXc7nyouijYSccD8Olfmz/wR6/4N37f4L+MvBfxc+IkPiS1+IWh6u+oXFlc3&#10;NtNYzq0AKEBQzHDux5YHIHFfsnYWaWMPlxqqRr0VRgCvn3dNoiJ+WH/By7+1p4T0z9kTx18HrzTv&#10;E914g1bT7W/tprey3WMLi4BXfKSMH5TwM9h3r4Z/4NHPjl4V+F3xc+KXhnX4biLUNWt7AQq67trx&#10;zuCW5AADOvFfo9/wcR/Hbw14M/YY+Juk50lvFUOm2k0SXdo8hZWuk2hWAwG4JHPWv5pPAvxI1yz8&#10;ax+OrGUNrF5qiTzW8YeGByh3KrYYEqWxwa9LL8LCrLlldEz1if1g/wDBXL9qDSf2Yf2VrjxNfTS+&#10;Taaha70hjjkZwZANoVuDnp0P0r+ZP9sD9ojXv2v/AI233iLxRcf8Ujdajdnw7YLCsZs43YKuVjC4&#10;4Ayc8nJ4rL/aJ+M3jr9rL4qaZrPjSNLWH+z40mgtrh2hYxgjdtLHBOcd6y7rSP7A8N6bZy2qfYo5&#10;VIZ7rDgbskEn1r6bKsr5VaWy8+5wyqKDu92+2xe0fwdH4G0C60WMM0ckP2hnSDckZbpk7sj/AOvT&#10;Y7C68XN4e0nSYbCOHzl2T7CVFx0yc5A/GtfwBLa3/jfWbG3a4khuItsRluQsQX73VcdKzNH063ub&#10;WSEf2fJ/Z9yUdFnDPuyRuy3OcHNfTU6EVDka0MIVG/elqHj3wvN4Q8capoWsX1rcLCkVxeGADynb&#10;hhjaByM9B6VmQXuvfC7whrmn6Lq0S6D4uDtdxSWn7yUBcjAJ7etX/sVvqMF4r6h5zW6PJb+ad0ji&#10;M/KWwM4I4rI8PedDYNqGsLIskjGQNIcxpG3Ax3ArOtQhV5dNe/UfM4wlybX0R0/wb/bS+NP7Lvge&#10;7/4QfxTb6fY26xW8KNp9u0hiDb9yhlI+935Nfo3+y3/wdSeH/D/guL/ha1t8RLjxNayi4kk0TSdP&#10;FtNtQKq8unzHBYkjuK/LrWRqVn4eW40uK3vr7z2ieGFvNVkHcIvOAPWtH9nvwH4m/aJ+KGh/CHwr&#10;ptndX3jKf7PdSERrP5p5YhmI2YUV8vmmFUW5JnXTiqlP3lv+h+kemf8ABUT9pj/gp/8AtD67F+zP&#10;43PhLwnp+3VWh8T6XZQyQrlVZN0cEofJ5xuz1r9aPAf7JvxT8SRaE3jrxN4a1KxbT0GpLBA0bTT7&#10;BuKqqIAN1c//AMEb/wBia3/YE/YT0PS7431vq62881/FdFJlifezE/u1BOAPU8cV8D/t3f8AB1hr&#10;nwb+I0mh/CFfAfje1ghAlub3R9Qj2Thirrt82MnHHIyPevnvbzhJqlv/AFsR9ThO19j6e/bb+Kfw&#10;n/Yz0jVNM1TTdYuNY12C8tLQpEksBkjj4Yhn3cMRx71/P3+2Laaz+0X8WbPVGmhHkafFaKt48cJX&#10;aDwqryABzzzzT/2tv2zvGX/BRX4iXOueO4tL0tbe+kukt9JikhjUykGRVDu5wSASW3H3qt4I8O6l&#10;4YTUbeN7ebTT+/E03EwGzjbtGTwPQV9Nl9CpWhy17tB7KnRd4JX7lPWRY+C/hT4S0iG+j+3CZkxG&#10;ivG7OeGO7qBX65f8Gzv7CC+I9KsfjV4mbSJdS0HXLmC1kuJGiuIwF25WMYUMTnBbnA6V+TOoXn/C&#10;F6p4R1GJWuLrRp4NUkWVJpkhtzIOvI6YJxmvrn4//wDBbTxVrvh7VfAPhPTvB+peGNciTyJns7i2&#10;u4JsDLBjKADnPPNdGPwjqSdOLskl5376BTuoqot2z9hfEn/BbnwprXxy8RfDbSdE8QR6tZXTaTaz&#10;yW8LQzTg7WcES52gf3lr8Cv+C6/g/UNS/wCCpnjyZru3vPty2dw8i4ZQTbRAj5Qem0jj0ryiPw3p&#10;eq6zq+rXG631/VVa4BS4Lx23OWYcEsSR13c1e0Kw/wCEd8ZLrEuoR3T6lbkus8hVljXA24JHX3rC&#10;jkcYxty/Mr2vve49bfidFpVxZ654UmsrCbSrfy7GPzzuO65wAcYZeMda4XSPhHZ+P/iLH4e/s6BY&#10;7eEvJdKz4G447DqD2qbSJ4/G/wATdC8JWMcksPiC9htJ7LhS7PIAoSToDyBn3r93P+CZv/BAb4dr&#10;+z8upa8/izQPE015cwXi2erRSYUSfcDKuMjHUV0YzMKFKDpySfLbXf7jKjRtaa+7ufkz+zn/AMEg&#10;/Fnx8/aR8H+FPEV1a3TaleGJ7dYriNoLNcEMzpCxVcEckcE8mv6G/wDgmT/wS08Jf8E4dLnXQdPs&#10;9PuryxW1vZoNQuJ/trK5YSOsmEVgCB8qj6V9K3+q6f8ACL4eLJdS3j2GjW6R79hmlZVAUZ2jJbA7&#10;Cvxh/wCC3/8AwcV+Lv2WvjxN8PfhpDoVxdaQ8VxeDV9IkO1WiDBCTIpJyegUduetfESm6l5Rjodu&#10;jai3r/W5+kX/AAUw/a/8OfAL9mXxxJcTw3VxDoM96iR3EDEgMsedjSK7YZhkKMc18l/8Ek/Fcnx+&#10;+H1v8QY7fULW68SaPcs63EaJkRBlDxMrfdPTkDBHfrX8/PxBsvEvxl0bVvFXii1hFxeRyXsMlrcJ&#10;HHlmDMGUZ45OBx/PP9AH/BvjpMemf8E3/hvNNDPbNeaTqQPnTtcRyq0r5faCSq4GNox0z3rvwkal&#10;CXLJbpszrTioNPq7H4s/8FJNVtrX4v8A2WGO4s9R+zzT+bMRI07C4bC5556/nX7Jf8G2H7DFn8N/&#10;hjoPxOuF037Z4y8PBz9mknFwCtw3+tz8ucY4Ga/PHwV+xA37dv8AwVP8KaLJEuseEbq9vrbU7jS5&#10;xB5CRmZvkDAlQMLnKk1/R9+yz8E7f9nv9n3wf4LtPO+z+G9MhsUEriR1CDoWAAPfnFVmmOqTqvov&#10;+GOuTTdo7HoWzH/1xRTyKK8LmEPooopgMuRm3k+990/d6/hX8sH/AATz/wCCat3+27/wVg8X6rf2&#10;E174N0P4i38Ori8szLDKpmuJPLkIG0MQuCDX9SmrX9vDE0U11DB5gI+dscHivyN/Z6/4IwftFfsr&#10;ftAeLta8D/HzQ/BvhXxhr91rM9vCrXH2kys5jLwsNrMA2OvB6GqjdahfU/R74OfsL/Cn4L6faxeH&#10;/AfhnS5rO1ishNb2KRs8cX3ASBzjPU969W03RLXSIPKtYY7ePOdkahVz+Ffmv4P/AGLv2p/Avxe1&#10;z+0v2mpr/Tb6wkeyidWkXAdSflb5YzyeRzTPiV+wt+1R4686z8P/ALRl14eUYD7HlSNVPzbg6/xd&#10;u3U1pyyceZszbUXsfpuajTcM7mzX5meJP+CfX7S19Fpen6H+1lq1xqGkwRC9knZo/OKHPCBiT8uc&#10;ljz61S8Q/sWftWazqa6p4c/asijSPUBLJHdhkQOABjbllK/7GNp9KxcVdamh9Nf8FY/jn4I+E37K&#10;Pi618YX2i2E2uaHqNpp7X04iLSeQ3CEENu5GAtfyS6l4qvNU8QXGlyeJr7XNMaFZltvtDLEZVztB&#10;XG1tuTjgkV+6X7Uv/BBf9or9r0Wdr8Wf2hPDevWtr9qm0v7WH4klO7AXC/KeOhIUcAV83yf8GiPj&#10;7wnbrcS/GDwDZziDczFpVVGPQZI6Y74ruwtaEbX/AMwbiovufnlo1t4b+LV9Z6ZdTaL4e+wpEJZG&#10;YmW7I6gA4AwfWtG++IHh7wlca54XhsdIvNP06JJ47xVXbOT94HGBkZ4x71+nEf8AwacakvhuP7T8&#10;UPBsczW6RRXUlpKVlkYZJVyRuGc4xXN6h/waLeP7VpFt/jF4DksJERMtHJGxXvkDOcdua9+GZQh7&#10;8Wr+jOecouyPzN8Wa0mueFtN8KaBDZXWp6w4WP7NuadpXbGAB39q/dX/AIN/P+CM0HwP0Pw18UvF&#10;lpb32pa5oVxbXdveWQV7d3cDbyeTtBGcV4p4M/4NfvFHw38a6D4s0X4teC7TU/Bl9FdG4hs2DL5Q&#10;3BgMlS2cHBBHAr62s/2O/wBpnwt4R0e8t/2mI7TQVuDcQrHalnUuGG0n+Jct0PA61x5hinVk+VrU&#10;cZcq5T9MBb2uiaegVlt7e3QKMnCooGB+FOkvPLt2kUpsVSwJOFI9c1+ZMf7E/wC1d4nktZL39qnT&#10;7yNrWWFrKKPy/PjYntwNw45PIxgGptX/AGDf2qLXwxa2Vl+1dGnm6W1lLFcwLiPcfuhixLNtJHmY&#10;yOBXgKMmrm/Q/NH/AIOuv2qIfiN+2dpvhrw94gtta0n/AIRq3jnitL0yW9tcedIzDCnG7hc59u9f&#10;nro3xBtPC3gDw/plxp9n58D7rl/MBZzng/Lz+dfqp4r/AODUD4leO/GUXiHVvjZ4B1CRWCl5jM+4&#10;ZJxnHbn9a1tM/wCDVW6hW8tdR+LvgIHULgpa4tSzRoQPuksDknt9K93JcXGk9XZmNazimflTr2tW&#10;Nj442+fbANZefFJ5pIY7M7CPyqawGkvozR3N2q3E4CyrLdBRHNngjIPGDX6qal/wau3ulrBBc/GH&#10;wRc36utvGW092YJn7pG4gcY5qTU/+DUmbxJFBaw/GLwS14oEkoSxfjaeuPM6Y4r6CnnEdXzLX1Od&#10;8rtfoflv4D8X2qeJ5IbfUbTdxbWzRyFmMvZt+MED3FX08Z6TEmpXD6lYx30ynKMM72VgGkOcYzyB&#10;X6Vyf8GnWo2F9I0Pxw8GwrcOJYNmnENEU6Ffn5xVGD/g0z1vVLsWsfxo8GzSNL8zGwaSafdkksN/&#10;BGexreWd03HlTX4mfLGLbWvl3PzTbxJZabp8ptNRs2t5rSQ7nmA25bgcc5qna+I7e4S1abULFlsI&#10;USYBjDK+TnaT0P0r9Tpv+DUdvDt3Fa3nxu8GxtYlGjWTTiWXHqPM75q4P+DWJtE0vdefGvwS013v&#10;JY6UZNgzlNg3knGcYrOOc00l7y09TTTltazPy0t/FkOk2H2mF2ia4jkYFZGYyFyBtABy34V7r/wT&#10;k/bv8Nf8E+9GvPEl94D0Pxh4s0jVJNQtZLu58i7dGj27VdVkZcZPUCvsa6/4NULrVIraL/hfngdL&#10;qEEsI9KaNWHJ27RJ0/CrMf8AwanrJFDfN8cPBcVjDC0U0jWB8t5CepXeOgz1PeufE5hSqxbcl16P&#10;qTGs4u1n+B8v/wDBRf8A4L3fE/8Aav8ACmkx+F9J1r4X6LeXCT+bpniG4G9nUq8RK7Bt6nBFfFEn&#10;wy8PwapJcal4rhv7iSFpJFllWQNKTgjOff68V+x+vf8ABqtNrvhWGzX43+EmSyCSqw08iNIhyWCi&#10;XA+tZVt/waqaW09nJa/GT4f3u4+XEHsHQSISNx4c5fr3FeXB4eD5rpvbZmtOsoe7Z/gfkzqWoaH4&#10;W0zS4bf7DdTwSmNVjjVFZnwNzYA6e7V0V/qunPpVyw8QWNvqSzC32KCSWCfdUqTwfckV+qFt/wAG&#10;plxc6gWm+NHgO2jtrqTNnHpjuscZ+6uTLnO38KE/4NNbHXrd5LP4veE4ZmbfEDYEM5BwMjzOn4V6&#10;f9q0lFtNdO+hl6o/KO9+IWnw6ZYXEd9b6tOqrHdRSsqSDthTkAgdcEHFU9B8V6R4dvdalmvIbi7W&#10;NprJpQVlDf3dy5HA7Gv1y0//AINeodPe6tD8Z/AcmpTw4ki/shWaBgDnrIT75OMVRsP+DVux8DwT&#10;ahqnx28HzRGM4I0obVOMEn94SeOKdPNqad3b7mTUitHqfl74V8QWerRz30kkDW09qsSRz5aQs2SA&#10;D02jB/Oubu/G2j+HvCVrqLWsepXUMpSXDqMKxyB1z0r9ZNI/4NSodGt9P1Jv2gfDv2CQGSBH0gxx&#10;sp/iAEgyR2rQ8S/8GsFj4r+D0eh2/wAY/BdmwujPDqH9mDLDJ4P7zdk5HPNOtnEXBpSV/RmsJNyt&#10;FaI8n/4IBf8ABKi4/ad+Lt78YvE+l6potp4Z1/T73SbO5sV+y30BQyMf3gycBU6DnfX9F2i6BY6J&#10;Y+VZ2sNvEzmQpEu1SxOScepr8yf2S/8Agll8Qv2JPhVb+HrX9oqxFjDJHMgtle3jwM7snccj0z+V&#10;erRfBX4lz+IBdzftDyLpKhkAWVm8wsDj8q+SrL2kr82+5cZWdrHyj/wdJ+JfFHg/+y9U8N/ETxJ4&#10;bOn6E8jaZpmoTWy3MnncSMEIBwM/gor8KfDvxJfXdC1DUvEmoprGvX2Lk6lfzvc3V3tOGVmkBbp3&#10;Nf0C/tm/8EMvGP7cXivw9Nq/x+gnFnpj24iubd7jzfmJBDb/AJh82OeevOOK+ctG/wCDR7+xPGzo&#10;PjN4JlvYVVv7POmuSvTJIL8dz0rooVKNOVlrb+rmjk3HY/JXWvjbIPC+pWY0nTbfT9Qt/KzCTuQ7&#10;Rg4B+lf0Bf8ABBu/tZ/+CbXwutNPWVtS/wCEe1KORY4j52TcONy8AMQCMV82+Jv+DT863NdWlr8c&#10;PCVvGGZZB/Z/lsowMZVTjI9fSv0M/wCCPf8AwTl1L/gnppM3hW+8U6V4ph0+x8u3ubPT2gOHcvhn&#10;brjPAHrWmIxnPUU+iTF7kociMz/gkj/wThj/AGdrnxJ4m8RfbLzWpPEVxeabJfWawzwxyRFH5xk7&#10;ixPXtX36i5VfahVxTq8mtWlUlzSNoqyCiiisxhWf4n8Rw+FNEutQuFdobSF55NvXaqljj8AauzuU&#10;jO373avzs/4L5/8ABRy1/ZD/AGb5dOs73TLy58Y2mo6JJZyRzecWNufmjkThGVmTqD1oXcTfQ4f9&#10;nr9uu3/4KDf8FSNa8KW9xfXHw9m0L7TYwTWojlgljXkbhngnJNfaWtfs5a5rdosf2jTf9D221rsY&#10;qqwKSRu4+9X46/8ABshpk0/jrwz4ght5ri+vtP1OGRjLhpVX1PJxk8Yr6o/4JA/8FB/Fnx8+Nfj/&#10;AEnXl0nRm0T4g3OiJZm4uJZDHtmyvzMQcNGADgd/WvWr4dwmoU3urmVSUep9sWn7OXiaC/kSe701&#10;LYw+WjCQs3XkEYycio7n4HeMp9fhtftWijRSfmUSP5kmO+Nv9a+Pv+Dmf9urxf8AsT/CD4W614OW&#10;3uJLvxBMl7FJJKvmhIlYRny2U4JbkZzwMYrtf+CBH7bfjT9tD9li68U+ItFt7dp/ElzZlra4mkFs&#10;qwo4yJGYgZIGM8+lcLq1GvMHFLXofUejfs46t4f8S313aahZxrdQGHe4LSfdwAM9O/4Vi6x+y74i&#10;ksZ7Ozm0YxSncZG3JJnuehx+Ffn5/wAFhf8Agp9r3w0/as+F/gv4b3Wm6hrS+MjY69DmdWjG+3SK&#10;J+QNpDvkrnla/Qf9vf43Xv7M37FfiDxXa2UN5faXBAFtp7p7dHd5UQr5mdw5b61nKT5k2axtbYnn&#10;/Ze1rxENNXU76022BKqfMeUquMcZqbxZ+yzdeIvELfvNNTSVt40Cgssjugx83sa/nZuv+DjL4xW/&#10;jjxBo+m+E9DumfUZPIabUr5jApkI2580A9gDxX0V/wAEyP8Agrt8bvjh+2NZ+B/F3hKxsLebS7+7&#10;ka3v7lJIwIS8bfNMQ2CBx71tRlJrmXpsRUT6n7EJ+zL4u1iTy9UvtJawsVC6fAsjlIlHTIxj8atW&#10;/wCy1qN/pMVtqE2l/wCr2sY2ZmLZ4xgeleVf8FGfjX4u+FXwG0vWdI0XS9Wu9N8O3urXlvqN5cQb&#10;FgtTIzbovvHtg9Sa/EDwl/wXO/aN/wCEabxTa/DXTdU8NAvCl5sv/s4lU9fM84jK5AIzitFWk3yt&#10;+exlGKa5oo/oF1H9lvxNc6fNa2z6JCrYXf577iB6/L1q3D+zV4ne1tbG9k0mTT7eMlWR23QuDkAD&#10;HIr8xf8AgiR/wXhuv2gfGk3hnx23hvw7r+sa/a2OnQCa8drpZVYPtVmdRhlUDJHLj0r9Ev8AgsD+&#10;1PqP7Hf7FeqeOLDSI9Vmsby1gaOWd4kQSOFBOwhuTx7Zz2rOWIffQv2d9zqrD9l/XIL4XS3GjmaJ&#10;xsxIxXGMHjb1qO6/Zb8QahEqyXmjeYrE7FLHGe+dtfzn6V/wcFfGq/1TWBpvhbw7eCS6DqZLq7ZL&#10;VMn5cecM5OOa+w/+CJf/AAVt+NHx6/a38QWviTwnZyab/ZDSy/YpZVitHVgqHDSMPmbjueelGrfN&#10;cJR012P1vtv2TtT0/wAIXenJLp/765aUL57hNpGMn5c5Bz0rP1X9k7Xrux02GKbRcWbdfNfoD1zt&#10;5rxf/gtr+1RrH7Ov7IfxJ8S6fp8dxf6DoNlNZCa4kjQSXN2IWfEbgkoOR2Pr2r8OfB3/AAX0+Ofh&#10;D4aDyvB/hzUdNaE2sV5c3N3O24HLZzOTznpxWkaso3VxezTWh/R1c/s0eJr/AFyK8W40VY4o/l/e&#10;uNr4wei4NS+Hv2P9SiivJLy705ZJmBTZvkLeuWIGM/jX5gf8G/v/AAXZ1j9qz9oO2+G/jDw74Z0z&#10;UtUguZobqya5Eh8uPftKu7JjAY5JB4+lfuHbulzBHIpVg6hgw6HNZvFVLKzHGjFKzPnmf9lTXvs8&#10;yxzaXt2lU3SudwP0UYP0qLSf2WfEUEMy3l7pKyI6tburyMVGOh4HFe+eJ/EFp4YtoJLqdbdJ5lgQ&#10;7Sd7twq8epr+cT/guH/wcA+KviV8Y9Y+HHgP+z4dO8O3t5pkl/YS3dvPdAEKrEh1GQc8EEZ5xT+u&#10;VOXlKcIuR+3mv/sr63f29qY5dIOoSSE3D73WPb2wMEk+1Wbz9lfX3v7WW3utIiaBQWYGQFm/756V&#10;/PP/AMEi/wDgpr8WvD37Q+m6JeaRb65Z3FjcLcSXt9cfasMyFZA7S43qRgAAZDHIPWv6Uvjt8erP&#10;4A/s/wCreOtYuIdPsNF08Xt088Mk6QjA6rHlm5OOD75xzSlXqKKaCVNPc8/tv2Q9Wa9knuLrSNzD&#10;ICySHc3vlf5etA/ZP1jWbWa3vp9JXccphnb8DhRx71+BH/BRr/gvn44/aV+MHjDwp8O9P0W+0C41&#10;hZNF1ixa9tb6S1RNoG3zhje3zEkcdOlcx+xN/wAFq/ih+wx8UvC2h+O9D0VfDepasmqahd6iLjUt&#10;QhtHwhCMZidoCkhBjJzxWixNXk5r/gT7GKs7H9D2mfsseItGDWdrJoD2bDYGkZmZF7A5Xmo0/ZC1&#10;jT9MkEN5pJvY5MxlRJtAPXqOOPQV3X7GX7TGh/tbfs+aF490DUrXU9L1xHeGaCJ4lwrlCNrgEEEE&#10;EcjIOCa/J/8A4LHftj/Ez4Qf8FqfAPg34c6PY+Ll8XeF4Nmh3crRwXcrNdKXB3phgEBB3AfLzmsZ&#10;Yqe7CVOL1P0ff9lHxQPLFvNocJaYGaV5HkkZOuTkdfatvVf2ZtU0m9t5NC1LSluFVTI10kituGCd&#10;qgHg1sfsxavr2l/seeF9S8R28dlry6Et5d2xkM0cUpQvt3dWAyOnb8z+Tv7Rn7WvjTSv+C+Hwn0D&#10;UodLOg+LtEiW6s7S5nSFY5opt8zIsh/eIQWBIAwBmtY1ako83ROxnywi7H6jab+yTdaOup332jT5&#10;tW1ZC0sm90jVznOBt6EH1HSs/RP2S9Uj0/7Jf3mgvvJMihpCwB9OB+hrnfib8UtU8Pfsg+G9QtrW&#10;yvNvh6+1J4rpppvPa3tXkQfuyHYEgZGQcGvxr/4Jif8ABcf4ifGb/goh8K/DuseD/Aek2Gr65Jp1&#10;9f2ltcNO8ErcgEykbox0IXqec06laovdb/AKajLZH7iz/soatNp1nbtqWj+XavuUskjbVHQD8PWn&#10;L+yrfX2t+dNeaLNYqCESONt31yffPrWp+2f47m0v9hT4keJtH2Xd1a+Fb6+syyv8zLAzKfk+fjg8&#10;YNfI3/Bvp+0lrnxp/YM8A6xryrcavqkusWk9z5jlpI7a5GxmBJBPzFSeOMVzqpUb1ZvyqOx9TRfs&#10;yalLIyXGqaG9vGDhEDKR7ZxxxVjRP2b5oPJgt9U0/wDsdstP5Uzs28dh6/mK/nw/aB/4LvfGj4cf&#10;tBfEnS4vCHgGa1bVriG182ymJgCTlfvrNtbKjHII545rm3/4OTPisbe6s9P+GPwstIVuVuViigus&#10;BAArIMzkkMef72ehwK2jJuLlr9yGoSS2P6P7D9na+0dYZodc01ru1cmJ2gKhfr8x/lWBL+ynrs3i&#10;G81WDWdG/tW+YGafy2ZmX64r8iv2O/2w/wBpr9rf9kT4ieKtM+G/w/bWNLKtoT4mhuruQ4zFBCZS&#10;HwuWBfjIxnPFe/8A/BAz9tz4jfGv9rHxd8P/AIr6HH4X8aeHtCeS60+GOS33MJ0OZImYgOFfHGOA&#10;O9Y+0lHVdRcqejP0L1n9lx49Ut5bW40uG1Ujz1uA7vN/ePoM16V8NvBDeDb2+WG6jk0+YILW2jTC&#10;24A5ySSST/Svzd/4OG/+ClurfsUT+EfDXh3TfDeua94vsLlbS01CzuJriKUsESSNkdUxknAOeR0r&#10;37/ghpqvxB8cfsQ+GfE3xGsV0rxBfRyWzW6qwaSOOQqsr7nb5z8wPTp0qZVHLfccfI+0h0ooFFZl&#10;BRRRQBn65rtnommvcXlzDaQx4BklYIoJ6cnHWv5Sf+Dhj9s/WPj/APtNap8P4bjUJtJ8E67fvGGu&#10;hcCaRyoLqAPlAVFXGT0r96P+CwfxB8dfBb9nXxN4otdW0+z8J2Jsh5Zija4MhnAbDNx3GK/mV+KM&#10;v/CwPjX4z8aSSNJ9svbi7WWZd00yMSG6Hbnk19BgsujLDupJp3/DS5lCV53aP1o/4NfYo7fTvhz5&#10;VvGsj6brDuzsdxO5cY4o/wCCdWjSfCT/AIKnXVq39oaafE3xA1W6lsEUpHdp++KTYPDAMxIPXBIo&#10;/wCDX11N94GjguGmhbStX2gr86jeuN3PH4eoq9+0KZfhT/wcHfs2+HrW6WOz1gTXs+ADGJJp7peG&#10;POcIAR716GIqUacn7TrBJeruRD3k0+5j/wDB1r4x/tv9n3wjE03+p8fahAAJSdgW3j6HPBB5Ne1f&#10;8GlHie6s/wDgng0bXkLR33jW9iYTH5mxbQkBffPrXzz/AMFSfgB4k/bi+PPxC8Fyanp76L4L1S/8&#10;RQwSybWXMOAU2jJ+7gZr0b/g3E8XxfBr9gmGxup44biz8cT3sv3WKoUWP+IjHC5rhxGV1Lq22/4D&#10;0jSte9v8zgPiN4Qm/az/AOCxXifw7ZvH9q8GfES01C4uVsvtHlwGaNSXKt8oG0Antx71+oP/AAWx&#10;1FbD/gmn8Sd9nbXQmtoIEWZC6ozzxqsmBzlScj0x3r86/wDghzfaX8V/+C4n7WUd7HJqUdxdXM1r&#10;OsQ2Yj1BiDuX7vAXBBG7FfpF/wAFlkjt/wDgnb4+W4ZPKZLfLMp2xKLiMljj0AzjoeM14tSpKpUi&#10;pLbQ21Pyp/4N0P2Gfhf8Vvip8e9W+IugeGfETafJZ29tp+p26GCFpGeQsjNyrZQDgDOa/Yj4f/sD&#10;/Afwv43h8UeG/h34LtddgiaFb6zgUyqhXaVyD0wcV/Kh4C/4KKfG/wDZP+M3xEb4davJZx65eqL0&#10;x6VFcI6wuTEw3IdmR1IxkEjmv17/AODe3/gpt8fv22f2lptN+I93E3h6DS7iQLaeHILFTMCm0M6I&#10;pAxk9Tk/WqqQftJcunl6F1LXufZX/BYZ7PT/AIPapayeILjQ4LfwbrjR2aSIsV7i1KrGwPJHI4HH&#10;Bya8T/4N3PgL8N9b/wCCUHgTUtb0vwrq19qVzqHmtdxxOfNMrKY2BGCwRRwecHrXe/8ABe5vDEXw&#10;1tI9asTdXuo+HtchtniumS4jZbQumxAcMpfbu9h6V/P3+yF/wWB/aS/ZK+Ctj4J8A6lb23haxmuL&#10;q2il0CC8YSSY3usjoSSMDoePapp1W1b5HM6bezsfTvwp+Amjab/wWC+H0vwr0hpNB0vx2o1JtLhM&#10;lvaOtxzGz5IACjdgnoa/YT/g4kvrO7/4J53GnXktstnqmvafE5lyM4l3DH5A/Svhz/g2n8K2Hi/4&#10;c6t4k8RxxXetat44in+1yXhhzKIGdgEGN2TzjnsK+v8A/g5c02LUP2BtPSSRY5I/Edq0RLKMsVcf&#10;xcE89K7HCMq1N2tf7jWM/e1Wx8o/8G9v7Bvwa8ZfCjxpffEDwn4A166XxY0VtNqtms0ksJgBEaFu&#10;AuWyMHHHQV+q3wp/Y0+BHw11m6k8D+B/Auj3txEEuv7Lt4kkki3hgr7P4dyg8+lfym/s3f8ABTv4&#10;+fsxeEda0z4feKP7L0631qPUGtzo8N3JcXHKZDMh+XaPuZ2n0r9uP+Da79v74u/tran45/4WncC+&#10;uNPtYpbWUaLDY7CZGV1zHGu7t8vaufEWUvdCUXzPsdN/wcX2a/8ADLPxOgFxYrDceErVJ4bhCWKp&#10;fKyFccBg3T6Vr/8ABL//AIJ1fA7xr/wSg+GniPWPhl8P77WtS8ICW61HU9Hik3SESBpJDjLZIBP0&#10;rE/4OPvGFzY/s5eNvDdnY6lJdeKfDccSTBB9nTyrtGKls5U8nsOlcj8Lf+CjGi/sFf8ABHT4M6Tq&#10;0PiTUtU8aeDLrT9IbS7CKaKzvFVgryvuGFDSIc4P3W4p8rlTi4kwi9j5m+EX7Pfhv9mL/g4v8E+H&#10;/CNh4f0zTZPAklyY9KtVtbV5X0uZmkCKf4jgk9zk8V++/wAN5WPw90SSTazmxhLFRxnYOgr8Lf8A&#10;g39/Y9+Jv7VP7VWm/tNfErxRYeIk0WG78M7Wkf7cgW28pFYKoQDZJxySfxr95tMsIdJ0uG3hUrDB&#10;GsaL3CgYArmk7K3mVytPU+AP+Dlr4++Iv2dP+Cbtx4n8K6xqmh6zZeIrARXVhcNbzJkv0ZeR0z+A&#10;61+YP/BvT/wSKtf2zfH2u/F74nWN1qFrZ6hb3tpBq+lG4ttZMju0jF5OJPuf7Q+fmvvX/g7FvWl/&#10;4Jba9bq0T+T4i0lggB3Jky8k9Pyr6Q/4I0eEdH8GfsQ/Dez0iDT4Gk8IaTcXXkS72eWSEvlh/D1P&#10;Hes9mHMkel2P/BM39n/RXNxp/wAHfh7pt1t2i4stEgt5l+jooYfga+FP+DkP9tCL9mP4J638P4br&#10;Vkm+IvhCWw0+3t73y47aRJ48P5YBZtyB0OT3r9YGG+P8q/nt/wCDvy98r9tf4J27LI8N1oUqSIB1&#10;H2pgRj3q4u/uvYHFN3PZf+Dc7/gi14Jb9mzR/iz460fwz40PjzS3MVhq+gq8mlOlyyZSR2YEsEzk&#10;IjDPU13P/BfT/gkb8MtW/ZO8ffEXS/Cug+HJvAvhlZ9Pl0vT1hmMyzj5ZGHDoVYjBAIr71/4Jdab&#10;pul/8E//AIVw6VHdR2K6FD5a3MXlyDrnjA4znBxyMGuY/wCC1lmtx/wS0+MyNG0itoLgqDjIMiZp&#10;xqS1Sej0KsfBP/Bpn+0XL8Qv2fLrwGt5rEi+EbV5pIp9QWa3jM05K+VFtBRQFPGT8xJPWvP/APgq&#10;9rVn4O/4OZ/2e7i7j3Wtn4dg3hbVpAS324DCKMkZbPHQZNc3/wAGo/hrS9K/bS+JUelQ2Nnbx+Fb&#10;cvF5pacO0qcqM4xwc5B5212//BTISaF/wc8fs2tfSPfBvDkMcgQ7WmH+n8YXGMjjIxVVY+/yE1Eo&#10;3P15+BzS6z+zD4d8zzvMuNDjUCPIYfu8ALu9OAM1+KX7X0LaT/wcd/s+2t5dXDxr4fiiKPZ/ZZYw&#10;UuAUPaTqfmHbjtX7b/DvXFtP2cdL1CK3h09U0VZ1g3kpbnyt20scnA6c5r8Mf2mb2++I3/Bx5+zu&#10;buRpIrjSbFYGlZXBjZZixUqBkZYnnmqjdKz25jFv3tOx+p3x4sobD9i7wyrTxlI/DOoqpwE8wGwk&#10;Pr+dfyvfsYeP774MftI6N46t7O8Nn4T1N757iJ/JWDn5MyYIXLDqe1f1M/tvaTZ2/wCxf4ft7yPz&#10;rWPSLqBozcGLcv2R1xjnPT8K/Fn4DfsjeF7n/ghb8c/H1p4TtW8RS6yLO0nW4mluFgSZVxgHA6k8&#10;DnvXpU6aajUfwq/ruZe0cE3Fdv0P258YfEW68Xf8EeNW1z7RqEOp3vw2ubwHT3Wa7O6zY7oyCAxO&#10;cg9Oa8H/AODXPRYZ/wDglt4Hnkggmki1LWQkzR/OmbpcgE56gc815h+yj8ZofG//AARp1vwzfXU0&#10;02j/AAcvPPgdwrwEJOpQ8ZBCqMcHgjmvZP8Ag1qu9n/BJjwZbyBzI+q6qyts+XaLgd/xrz8VTcKn&#10;rr951Rk3e66nt37cP7E/wb039n74meLJ/ht8PbfWJNCvJ7jVG8O20lxK3lk7nZUEjE4HIYHNfjl/&#10;wQs/ZZ8H/G3/AIKhx2viDwR4d1jwzp/g6a5bTr7SYrmxRj5aqSsi4ZgWGCQSDX7u/t/CZf2MPic1&#10;t/r4fDd7LGNofJWJjjaeDnGK/GL/AINrvHFxrH/BSvxD/aU1ndXl34NkRWRuYwssTYQA4BxwQRxV&#10;Uv8Ad52NFezZ+11t+yT4B8KeBdS0Hwz4R8M+GLXUFORp+mRQojngPtUAcV+N9/8AtUeGf2Bf+Dk7&#10;4oX/AIsv7fw34S1TwoLB9QlfyIWn+xQunQbFZ5YwMtwCSSa/d2f/AFX9K/B3/g60/Y90Tw58Gbr4&#10;qR6bZ2/i7WvGNtYLeJIwkuLQ2jfKy9BhkJyOTk1zxlzaMjroeSftQ/tY6P8A8Fe/+Cq/7POlWNms&#10;1n4dvo7K8W3nGprcI1wZMgKBwyqc8EAZJr+gH9m34Mxfs/8Awl0fwnbXCXFro8bxQuluLcFS7MPl&#10;BPQED36+1fhT/wAGhH7Iuk+NPEnj3x9rWix3mp+FtSsxpF/J5qm2kIcyFONjEpxg5PfjOa/oUVdp&#10;p1qilPmireQRjy6IdRRRWRQUUUUAfmp/wc/eMPsv/BLrx7pu4fu7nTJ8K3zfNdBRn05GeOwNfzne&#10;F7CO+8IWdhZrJJbXFtI080bFWkIjLkYI9sV/RV/wc3aLNbf8E2viNqjxyizZ9JjUoQA8i3fRs9hk&#10;ce9fzk6H4pafw3arbzbJLe0JaSGVG4J5B5yOOPxr6LLIxUZJPoiI8z0P1w/4Ndteab4k+A9PS38u&#10;C20HVZS+drOS49/m9/pXC/8AB0P8TdQ/Zi/4Kz/CPx1o09vb3/hvw5b31qZVDqZI7qdtrKOzZIr1&#10;T/g2XuNLXxr8N1tpLd9Sl0TWHuVABkUCRQBx93+tYv8Awd9fs/a58Qvir4K8SaTpbahDpHhqU3sk&#10;VnzaL9pADPNnLAs+AD93nrnjHNruvCy+yiKbs3F9zW/4IW/FHxN+1N+0d8aPHXiLSrG0h8WeETfQ&#10;raRedCzMWzjd/FyMr718i/8ABQ39qTxB+wf8RrHwdoVrotr9ttI9Yu0UFmmaVj8hA+VDjnNffn/B&#10;sf8As1+Jvhh8H9Y1TxFoOrWMOueE4ZrGWaQGK7ikll2lACSuFAGCAeK/O/8A4OT/AIWa1c/tl+H5&#10;bXw7Na2cfhq0iScRj/Smy24tgdRkDnpiqlmlRwk4rXQvTmR+kn/BsJ4Gh1Pxr42+Jf2cwXHjzw9Z&#10;3EnCrlxPJvwMliCQDk46jivq/wD4OIdTk0P/AIJFfFq9hk8uS3tLZgw7f6VFVT/ggh8KY/Bf7Anw&#10;p1JrS3s9RuvB1tBeR+RtlDLPOQS2O6kcH2qv/wAHIguL7/gkf8UNOs4ZJ7q+htl2RgMQguY2LEEg&#10;4AHbNePWk51Lvd/mOmeF/wDBC79lnS/E/wAHm13UJYppPG/hTTL6Vjp0LYVjIpQsyHJyucEHrX6P&#10;fBT9nvw/8F4pzpe6S4uneWaZ1RWdmI3cKAOcDt2r+YD9hj9vL4+fsg+AdQt7nwn8QPEHh0aRFDYL&#10;a6nLax6ekeGRxww2bSflwB82a/QX/gjX/wAFPvi9+1r+3zpdjqXhvxZp3heTw9eG4hu75rq3M6bf&#10;Lky4XA+6uByTz611V6k53ev3afeS43lzM9n/AODla7m0+2+Gclutw26HVYT5aHau6BeSRx7Y7g+1&#10;dr/wQX/Z28N+Nv8AglJ8Obq8062W4kN+XdbWLzJA87owJKkkEAA89q8+/wCDm5PEEvw28B3WlWV3&#10;fRwrfxyRxMOJXgIRtvU4wx44xxX53f8ABN3/AILO/FX9gD9lvRfB8nwk8SeKrPwvqk0q3j6rJbwk&#10;S8rAYihyoO4/L/e9amnd01GO+r29AqRTOg03xRD+xZ/wWJ+G/gz4X6tJq3hPxJ4wD6nZ3tqgitJ3&#10;umgeIbSfuLggkAgn6V99/wDB3J4gk8Nf8E2tBmgkWMyeL7Vc46fuZz/Svz2/4JWfsE/GD9qH9rzT&#10;fjf4k8H61b6NN47j1dLlyCYsymVgAx3eWoIG7bglRX6J/wDB1x4S1r4of8E7rHSvD+i3mtXtl4nt&#10;Z5ooF3PHEYZx5mM5xuIGcdSKioryjNP/AIBUW+hD/wAETv2HfhX8Rv2YbjUdNu7zUftF1ZXF/J5c&#10;IU3S26McKVbAVmGDxnANfpH8L/g3onwls3h0lPL8wHeSFG9ixYn5QOSST9TX8o/7IH/BTr4+fsty&#10;WeieHfD/AIim0vSbiO6fTLd5o/M2x+WVbbzhgOe/FfrR/wAEKf8Agpf8Uv2z/wBurx5o3iLwzr3h&#10;fwjHoCXkGm6hdS3QsbhJFXIeQBvnDtwf7tGJ53K+tvQmK1u9zh/+DlXX9Ps/2hZtPmuJo9RvfBKC&#10;2hjmZhcD7TJlWj6DgZ3dTg16d4c+G2qeMv8Agi/8ILOws7We+0jwTqFzG0kgWOHyoJJQSpGW4A6e&#10;leP/APBxjofi67/4KEeDV8M+EZvEC6v4SWxaWJtpyJpyVJ6DAIIr7c/ZS+GV0/8AwR18M291D9n1&#10;nR/AOp2stmIleQTPbSrsyOhAwDjrXTT/AHdCM35ly2UVuec/8Gr/AMS/+Fj/APBOfUDLJbt9g8U3&#10;cARLdYvLJVHKkjl+Wzk9BwOBX6bEYi/CvwC/4NVfi74m8EeOv+FU6lpms2+n3N5qGtg+aUhU+UiE&#10;vGQM4YAZz1I4r9/YuYl+leY9dWM/LX/g6/tMf8Eu9emjlkaRvEGlZi24ThpRx9ec49q67/g3R/bM&#10;039pz9jjS9Hgvo7rV/Auk2GlXqR6cbVIAiukYL9JG2pyRgDjjqa+qP8AgoV+xdov7d/wBPgHxBtG&#10;l3Wo211c4iDOyRPkhSfutgn5hyK/mhk1v4x/8EWP21tSmbw34wi8D2viGeaxs49Rm0611yGCQ+WG&#10;kjJyACuQTkjP4VytrQnm1sf1nySK0eAwz7Gvw2/4Owv2Q/GfxV+I/g/4naPpM1x4d+HPhma61S/E&#10;qqtsBcgjgnJJLKMDjn2rgf8Agnp/wWN+Kn7cH7dzaBP4Y1LQfDradcakbMa3dTfYvLRX8wMeZAGI&#10;+TH8WM1+rf8AwVR/ZG1L9q/9i/4jaP4ca5PijXPCs2l2kXmssdwDJHNt2Z27iY8A/wC1T5bK4XfU&#10;of8ABEj4/n47/wDBNT4P6tcqIb240NoyE3bJBBO8JbJH3jsyV7bvTFYf/BeL4r2vhr/gmx8YtLYS&#10;Nc/8I21yubeVo/8AXRqo3KNoOf7xFfgn+zf+2P8AtCf8Eb/F+reEfEPhnx1qWi2dg9imjy63Pa2N&#10;hPK24S5hyvGSdhOMsTV74yePvj5/wXY/aF0Oz8P+GfFHhvwvJb2mg3lqmqz3mnoVYkzv5jAMfusQ&#10;M8pnOear2M7c3Kxc2p91f8GmXwYutZ13xZ8WtSt5IrrXNHGlWyxqUikWOUb2IxjnCANuPKtWH/wV&#10;w1vQvAP/AAcdfs333iuaLTdFsfD9qb9pWMghXzL7AJUcnLAcDJr9Pv8Agjj+xxqn7Ev7BHgrwFrq&#10;KuvaLHcrcMBjAkneQDqR0I/wFflf/wAHUH/BP74vfET9pix+M3hXRb7WPDXhnwvBb3F7aIFNk0c8&#10;pbOCDwZQcgZ59qmVS8k+o3G+5+x3gTxbpd1+xVa6tos73WnR+Hme3lhiMjSosZ5VCMtnHcV+EHwQ&#10;8eTfHD/g4O+BeqaOshFvFFBdM1sbVm8tJBMCkkjdhjjGcjC1454Q/wCC4/xq0P8AZK8N/CvT/C2s&#10;LqHh/SrnQrTWINakjupTKOCYVXLbF4UBuhxnvX0X/wAG1v8AwTx+KFz+1r4Z+N3i3RdettD0kX9n&#10;DPdrG2HMDoUcPIJUGZOCEbJHbrXU5NUm5LV6k+xtI/V3/gp1pf8AYX7JNrNK2n2f2GCS1RLmVg7P&#10;JAygR9i3Xhhn0r5d/wCDfz4AzfED/gln4v8AD+oQyTWev+LLjBSfaDGpjDlW6HBB9c16F/wcRS6w&#10;vwi+GsmnorRW+v3IuFWQAEG2IThhjOR07V1v/Buo99af8E9I7O+0xdMmt/EWp4xKjpIDLnK7TwB0&#10;xxyKKdafsFJbJ6A6Ks0fz6ftb/tCeLP2RP26vjp4U8ORreaPe6hqPh0wy5Lm1JZNowcDGM8Cv3w/&#10;4NcNGl0X/gkJ4FWbBe61HUbhdrFgqmcjHQf3ffr1r8vf+Dlj/gnVrPwl8dwfErSdPn/4rDxPqKXM&#10;kVpFbhGZI5IzuT52DgycsT9z1NfqL/wbAeH9Y8N/8EmPA0OpWs1mrX+pvHHLHsMqm4+WReBleGGf&#10;WpxVaVR+9rY0vc+qf+Cj0q2/7BfxgkbpH4R1I5/7d3r8Uf8Ag07/ALL8Uftn63fRqWu9P8JXShhF&#10;uGTdxKTuxx8pxnIznFftF/wU8nkT/gnt8ZkhgmuJpPB2pqkcS7mJNu46de9fkj/waNx6hp3jDxBp&#10;974Vs9M+z6FdS/2sobz73fe2+Ipckj5cEqABgBuuc1zwqcsHDuO+h+8bR7hz09K/LT/g6m8OS+JP&#10;2IvCtrdLH9jl8a2aoV4ZVME4JJ+pFfqaDX5Y/wDB2Za6tqv7Bfg+30SGe4vf+E1tPkiyGx5E46jp&#10;yRz64qIy5ZXBOzudT/wbo/DGz+HHwf8AiZ/ZsNqNOm8RwwxNHdea6tHax7g6YBQ/vM5759q/SYc1&#10;8Y/8EbfgHp/7PfwE1HR4Jrq51a9urXUtWkli27LiWygZogd7bgjFhk85PsK+zQMCnN3lcXQWiiip&#10;AKKKKAPl/wD4K1/s+J+09+xR4j8HyRRXC6hdWjlWhaQfJMjdF5zwDmv5N/2h/BNn+z1+0d458GR2&#10;2JNL1eW1RfLKsiKeBg8++K/thvIVNs/HUcnpX823/BwX/wAEvdR8B/GeT4jeH7HbP4p1XUrzVJZt&#10;QLuFQpIr4I4+XeO45A7V6mDxDjT9ml1uEZSU/I9S/wCDYe5ksviF4DvJYf8AR5NI1a3a4EYUKAyk&#10;Bm7kcfnX7D/GDwb8Jv2k9Pvl8WaPa+IIrNjpsyzcfLuDMo+YZGQD+Ffzqf8ABHj/AIKh+Hv2O/iH&#10;4ZtviJfXsXgHR9G1BUjt7E3U4nmbKAbT7Ek/Sv0T8U/8F4f2WdV8PSSabqXjiGG6VGnT+xJXdWLD&#10;58HAFe3icLTrThLmd+VbHn1a1SFRpx0P0c8CeLfhv8CfDtvp3hnTFsbK3jWztobZPl2J91VLN93L&#10;da5b4sfAj4DfH7xdDrPjTwzpF7qRY2wlu26EcjIDY7nmvz407/gul+yXqk9lbLr3ji6e2b7OSPDU&#10;yhAOp68jOelULv8A4Lp/sx39/FbrqXjzm5LRF/D7AMuT2z1POK5qWWwnL3ZS18glWmteU/VL4efF&#10;TwB8MNP/AOEe0OOPT9H0WFYoPJGYgo4Crzngcc1D8RPGHw5+POgXeg+KtPtdS0S6YQsLtQ0MqkBs&#10;k54GePrX5Z3P/Bcn9mTR45LyO68dYuCyZOgtkMOgxuqrZf8ABc79mU6M1tdap44hgZBK7N4fYGR8&#10;/c+9Wn9hwUk3JkrFzatGJ+gGkfstfs1SXt7GvgfRbQTwssxkJCFI/lAGG7gDGK6j4U+Afgj8ENQm&#10;1rwx4dsNHvbcmGKW2bdJKr4LbQW6ZxX5sn/gux+zLoNtcJ/anjqN1KBQ/h1/3ueuOe3fNTD/AILn&#10;/swxhpodY8YtMz7cHw84IAwD/FW0sqTi05ysH1qWnNE/TL4xp8KfjJq1v/wl2h22tS6f+7t3dlYx&#10;hxk/dcYHA615/wCK/wBlX9me50+JLz4f6XdLIy3BjAzgkEcnf6Cvz/g/4Lnfs2Nfyf6Z4+murcln&#10;UeHjyvHJy3v0q9on/BeL9l1b/wA7VNc8ax/ao3wjeH3+QDheh74NZQynkV1NhLFyvyqJ+n3wrv8A&#10;4X/ArS5LXwppK6XbzGPzktgCnCDBO5+gGBx6VH8Xbr4a/GHRLOTXtLt/EENwAxt3uAJEVc4JUNjA&#10;JPfvX5i33/Bdn9lUwztHrHjFlWBZSq6C25d3G372B9ap2n/Bb/8AZde1lQ6p40m8t9oCaG+S23Jy&#10;N3YVksqh8Sk/xKjiJrRxPvHQv2Xf2b/D0l5e2vw70uxurp4zlpSrTlzg4O8gbe9eh+AdH+DH7Ofj&#10;TUr7wl4XstP1q8hWO7utORGacAbgpYvk4r81rX/guH+zHJdyWtnq/jK+a3KOGi8PuylcZyfm7EYr&#10;T03/AILhfsv6pK2oSX3jqGUXDQyj+wmHzdsDd3rb+zOeN3JtETxE1tHU/Rr4oW3wl+Nl9B4k8QaF&#10;Zatq+jw/ZoGuiolgSXqAVJ/H0re+F3xJ8EeD/C6eGrGyj0ux0uBl8mBlkhVQvIyGJyQcc1+Vej/8&#10;Fzv2WXu2N3ffES3hhaUvnQy3mEHIAIbv70t3/wAF7P2W/C9k+pabe/EN7fVF2XEY0ELtPZcs/P1F&#10;TUymPJyNyLjWm3flP0x8OeDfgP8ACXxXJ4y8N+H/AA7Za9cAM8mmwotwd4w2VyAuc/NjGcc5r0//&#10;AIaH8NrbKUvYvM+YGJpEVwF6nBavyUuf+C6P7Lunvb7pviEizCLYp8Pbt+ef4X5xmmX/APwXb/ZT&#10;f7dNHqXjy6W1nWEj/hHxGxZuvy+ZnisFk9OXu3d/Qp1qqXMon60Xf7RfhdtOtZn1FFS5laIAEM64&#10;BySAScGvKvj3+zj+z78ftCik8VeF/Bviu4h33lrb3j4Z5H5LYBGCc9xX54zf8Fzv2UZInvYZPiZc&#10;R58kh9BCKSO4Jlb6dqhtf+C9v7Krt5fl/ERWWNg6x6ChUEdtxlFTHKYRV+Z29A9tUa+E+7PgH+yJ&#10;+zz+zr4xT4geEfBPg3wvqH2E2TJYx/6TCSwEmTuORhR26CvcNR/aL8OK4a0vBeWsZG+SEoyMx6L9&#10;4EEcnpX5Q23/AAcGfsxaberFHD8TDIsRzbx6CgJcjjpLzx3zWhof/BdX9lXTLO5s4YfizDNOFaVf&#10;+EajZVkbnhmuOayrZbR+25eRXtqj0jE+3vjZ+zn+zh8ddX+2eMfhz4b1q/vLlpFnvVCrJKBwxZSc&#10;EgDtXWfBH9mT4Efs7aJDqHh3wd4N8L3MMn29UtpEeYORjeCcHODgV+c2sf8ABwd+yTbhLe8vvi6t&#10;tbykeWfDEAy49f8ASe30qlN/wcf/ALIN5rUE00fxYvgWMUqp4atkKxgZHW5/Qcis63sox5VNr7zT&#10;lqX1ifsR4b+MWi6zpr3S3dvbooLFJriMSBQepUMSK5/xl8Sfhn8RNJ1LQvEV7od7p94gS6s9RCtB&#10;cqemQ3DV+ZPwq/4Lffs7/H7x3HongpviJDfa1G0ECal4dht45eu1C6zsckjGQCTX3R8GP2U/DPxR&#10;0aHWNcsJJpIZWhVS0sO9R03L8vI9R1rz1Tpr3m9P19CuaW3U4jUP+CfH7IOleK7W8s/hX4JluHl8&#10;1rmzi+W1ZTncQG6Ek9K9++GmufDL4R6euh+FG0PSbGYvdGGyZUhDfxMefvGtXT/2YPBenbfJ0lht&#10;GPmuZTn/AMeqlpv7IHgLTRJs0Qt5hJO64kOM8nHNaKpSlHlu7LoH7zqZHxb1T4V/FLwfF/wl0Oj+&#10;I7CC4822trmJZGSXnBUHo3UcEZzVz4W+Nfhr8NtFi03QYtG8LW1xNtWzjSOEySHgsyqck/7Tcn1r&#10;Vt/2U/AtuVYaJuKPvG+eRufxaluv2VfAt9f/AGp/D8CzYxuWWQZHuM1zx9mvdu7Gl5b2OQ+OCfCP&#10;9oC2s7DxloWn+LbWzuMQJd2qywwOQVZxuIGAO/NdL8ONZ+HnwW8F2fh/wxNoulaHpY8u1srWRUht&#10;1dySFGemSSR6mrh/Zf8ABJz/AMSNcE5A82TCnpx81Ni/ZZ8Dw2wh/sJHjBzhp5G/9mq5Sp2sm7E6&#10;721IfFPxu+H/AIntJtF1TVNLv7LU4Hhmicb7eWNvlZX4xg8jFcv8Ffht8C/gxqsl/wCB9E8H+F7y&#10;YvA0tjDFbtLkgsOOoO0Hmuuj/Za8Cws23QIfnGCTK5/9mqaD9mbwXDafZ10OHyQ+/Bkfk+vWp/dW&#10;63H7xJH+0N4XuLnyRqlvHJjIZ3Cox9Nx4rN8e+Kfhj8QrGG18R3fhbV4S6vHFeGKZQynIIDZGQRm&#10;tK8/Zr8F35XzNBtf3ZyuCwx+tV5P2XPArR4/4R21+V94AZhz+dH7vzFeZm6P8bvh94J1STT7G80n&#10;T4ZH3GSBoxE7477e+MV3Xg/4h6L46Vm0jUrXUFRQzeU2doPTNcfJ+yT4Bdmk/wCEfhWQnd/rH4P5&#10;11HgT4YaH8Nlkj0bTYLETKFcxg5YDpkk+5pS5LXVyouXU6SiiisygooooAR13KR6151+0T+zvpP7&#10;QXgbUdH1RW232m3enllVD8k8TRt94HnnP4V6NTXGRVRk1sB/J3/wUt/4JIfEL/gnl8SdY1jStH1P&#10;Vfhnof2W2/tPUJbfLyT9QEVs99udvevAGutDu5pHVJVhmSBJllkKyBifmRB0OCa/sM+M37O3gr4/&#10;+FLnR/F/hrR/EGn3TLJJDeWyyKzKcqTkdiK/E3/gpH/wbr6tbfEWPxT4U1CxttPsbWa8i07R/D7N&#10;5svm5CHaeykcn0NfV5fmUJxVHZnNKm9ZSfofmZoGm6XoxuoW8yBtjXMcjW65QjIH1BzWlrfgnTk0&#10;HSLmVrXT9SVhdwlYebkDntnGeak8f/AL4kfDLxxr1j4g8K+Jr3S9Lje3S7ks5YY5nX53KZHAC8Y9&#10;q5+7+I2g6zPo8v2iFt1vI3lXO/NmVXaoO3rn09a+xoVqELKRhUjOeseh1Vx4W8O67oE0j2KwambV&#10;ppTcAsquf7uOnrXH6h4IisEtI40a6t1mgVmZl+VpDneuev8ASty7+IKTxtaxrbrbrFzcsNvmOVwF&#10;x/iasWWrW0v9maY8K7w2yS5Ay8e0ZLDJxgdq7406UmpW0MZSlTmpO6bK9v4L0y8ubxVt5PMil+aS&#10;4Xz2lXpnpgc+1R6/4L0bwlfZVmmVQIXLwiNYS3OTgV1Xh+aHZcPDdRozPsEsgVmK9uegzWfc+EX1&#10;OCaRkaaRminAkO0MQ2M88fhV/VYyjYmVVqTlbc5tfBsFhJH5bNLdecskM0Yyrw/xAnOM8fhWl4k8&#10;M6dea95lrazeZOhaMiRCjKOAOnXrXUJcfZrEQyNHcW11M3lGOMbojyNvbjg1xr63a2epQxQ2q/6O&#10;+N+G3Rjd78Y+lFPB078vUlV6lrpf1cs+F/BNnB4VvpI47P8AtCOIhmjjRvKUeo5yazvDmgQ61rDT&#10;WsVuHSMFmFsNwZht3D3I4q5BqEl5F9qjtxNdXdwVijtQq7cN1YeldI99Z+FjeXFrHHJMCG3FvlZg&#10;PmX2wSOKqWFoL1D2lRvbYw9U+HVp4W0uGZRDFcfZ0HlxIYyJC3JJHHQ1JH4Zt9Jt4lsYbq4kWQok&#10;sxDqZGXJbPBJFU9cuJr/AEtnWbz45k80hmOGkPBQDPQGkt/EkUXh1hJHa2t1Bcpcwo5JVRsIJLA5&#10;B56nNc8qdOKtc199tXiJd6BpllDplncWtxi5R3ndVIjkYjHJx684qOx8B6LcaUqt5c8dnK+Qq7oX&#10;PbAxyB/Op3u9QXwxZ30TWjRrP5QZ35iY9DnrjGagbWv7LsNKjW4i+0MZFKk7sYOT34HNZS5HFX3N&#10;oyk4q62L2u+Ho9Q0+xW1H/HrDBdExqsbRuCQCOwHqKt2vhTS4biaLydNmuI1N5LIYcy7s55bJyee&#10;1ZmofEGPRYWabVlg3RhDbmVsTrkckdB1OKq2mo6141u/M8MaPrF3HDLgCzRpnmBI2r9Dg1g5U024&#10;ilTa7m5Be6ba33lTWdqmn2bs9xLhVV2I3YPH0P41j6QdP8RWF3HK0Ft/asPlxySReXDHtYnC465H&#10;FdJH+yX8cvGuoyQWfwp8axNeQTXEhh0WcqhAyozjBJ4r7Y+B/wDwQk8ZfH/wRpdpqviDxT4PlMdv&#10;51tc+EWby3kUZJfcOByDXn1sdGEG7r77F+40m+/Q/PfXNR07QpLVZG02KPR5g0qxHbLOjclRgdKP&#10;hL8NPFn7V+s+X4C8P6bq2oR6oLdEaYQYd87FLSSqMYGM+tful+zd/wAG1Xh34QeGLWz8ReJPDXix&#10;o1ZbiW88KxSNcAtnne/UDjpX3J8L/wDgnb8Ffha/naX8MfAlvfN5Ze6i0S3SRmRQoOdpI6eteBmG&#10;cUVJOEuZehXJNn89nwZ/4N4vj58c/EVrJ428D6l4c0e7tWvBd6fc2Fx5m6T7u4zkZx0U5P8As1+o&#10;H7Av/Bs/8Jf2VfitpfjxtW8calqWh6g1xpunatc2U9sITEF2TLHD8x3M/RlBGPlr9N9M0Sz0XT4r&#10;OytoLW1gG2OKJAiRj0AHAqxHAsf/AOuvmsTinV3RvGDT5rnI+DfgL4V8AQ2a6ToOi2LafB9ltngs&#10;Yongh3bvKUqo2xg4IUYHGa6yG0WBAqquB6DFTKciiuU0E+b2pRRRQAd6DmiigAFFFFABRRRQAUUU&#10;UAFFFFABRRRQAUUUUAFFFFABt5qOeISIRtHPrUh6U0H5RR6AeI/G39gz4e/HXRriz1zR5ruOd5Ji&#10;n2yRFd3Uqc4PTmvgH4pf8Gw/w11TwvqqeHfBuj2OreVusLg6zc7fMyPvjH3cdq/Wxjz+FNLZzXdR&#10;zLEU9nf11MZUYPTY/mf+O3/Buz8dPh942v1tdc8F6Xot9qKGK3kleQGNQCGB2npzn615P8V/+Cav&#10;xO+GviaWfUtW8P38KXGYfsqyNsQnBwAvTpxjtX9Vq2cNyR5kccm0AjcuetUtT8GaPfNum0rTpm6Z&#10;e2RvT2r18LxFKn/Ejf5/oZzw7erZ/IH4qvNW8J6Hr0J0vUJPJu1PyaVLsLKcEA7cc1V0vxj4jMdv&#10;ZRWupTRLNGzStp0nDNzySPugYGB3r+sbxx+z74a12ztY3s1hjjlkLLFFEBLlifmyhzjtXMeJ/wBl&#10;XwtLbybVuocJwI0gH/tOvVhxE5NaNfic9RPm0sfyxX/j6ddeuEjg1Q/2cjKu+ykKyy/MCyjHbNYb&#10;+I7i5u5rWOz1jZIN7zrYyBkwBuxx3r+pS8/Yh8EvbQtt1DeDu3gwhssOf+WfeqGrfsReC0kVV/tK&#10;NUXI2tCP/adbRzqUnZN39EDvHTp6n8uPhnxjrEVtJp8djq9rdGQypKmmyM6DPyjhc4Izmrd2b68j&#10;mZdI1nzbmczbRayR/KpG75MAEHHX+df1JeDP2K/B39oXV0W1JpmIXcTDwB0H+qrqtH/Y+8IadeSS&#10;Kt68jZG5/JyBySB+7pVc8lBtNt/16hGrOesUj+VM6pql2zx6do+tfandEVRp8reXv+YgYGK7jwv+&#10;xF48+Klp/aUFxDp8N8isiXdtP5qEnG0/L61/VV4Q/Z88K+GSrQ6XbySfaRMZJYkZmbaV5+UcYrrY&#10;fCGkpFhdM09VXoBbqAP0rj/1mUPsX+ZtGk/eS0ufzJeGf+CKvxg1DQxbw+JvBsTyzxxyCRpsSHG4&#10;EKV2hlHfHPNemfDj/g2I+MnxP12PVZvE3g3UdPjljGUuJ4C0bEGT+EHoCOK/opi0e0JB+y24wcjE&#10;Y4OOtWbaJY5V2jHB4A6V51XiKd+anGz83cqOHmtJS/rQ/KL4bf8ABs94ItrVl8VeE/CeoyZKgpqd&#10;4CFH3ee5+tfTvwR/4IdfAT4QWsc1r4L+z6hIkXn+TqVw0W9DkFMtkc19kbcmnAYFefWzjFVHfmt6&#10;aGkaKi7nG+CPgX4b+Hl59o0nTzbzEMpZp3kwDjP3ifSuuiTZnA207o1KePzrz6lSc3ebuaRpxjpF&#10;C4oxigdKKkoKKKKACiiigAooooAKKKKACiiigAooooAKKKKACiiigAooooAKKKKAP//ZUEsBAi0A&#10;FAAGAAgAAAAhAIoVP5gMAQAAFQIAABMAAAAAAAAAAAAAAAAAAAAAAFtDb250ZW50X1R5cGVzXS54&#10;bWxQSwECLQAUAAYACAAAACEAOP0h/9YAAACUAQAACwAAAAAAAAAAAAAAAAA9AQAAX3JlbHMvLnJl&#10;bHNQSwECLQAUAAYACAAAACEArvmslEkFAABHDgAADgAAAAAAAAAAAAAAAAA8AgAAZHJzL2Uyb0Rv&#10;Yy54bWxQSwECLQAUAAYACAAAACEAWGCzG7oAAAAiAQAAGQAAAAAAAAAAAAAAAACxBwAAZHJzL19y&#10;ZWxzL2Uyb0RvYy54bWwucmVsc1BLAQItABQABgAIAAAAIQDRfgWU3wAAAAkBAAAPAAAAAAAAAAAA&#10;AAAAAKIIAABkcnMvZG93bnJldi54bWxQSwECLQAKAAAAAAAAACEANQa+/gR3AAAEdwAAFQAAAAAA&#10;AAAAAAAAAACuCQAAZHJzL21lZGlhL2ltYWdlMS5qcGVnUEsFBgAAAAAGAAYAfQEAAOW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922;top:826;width:2227;height:1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u//wAAAANsAAAAPAAAAZHJzL2Rvd25yZXYueG1sRI9Bi8Iw&#10;EIXvgv8hjLA3TRWRpRpFBMWDF+3qeWjGtphMShK1/vuNIHib4b33zZvFqrNGPMiHxrGC8SgDQVw6&#10;3XCl4K/YDn9BhIis0TgmBS8KsFr2ewvMtXvykR6nWIkE4ZCjgjrGNpcylDVZDCPXEift6rzFmFZf&#10;Se3xmeDWyEmWzaTFhtOFGlva1FTeTnebKNnksrvszMGHwlynRXlY23NQ6mfQrecgInXxa/6k9zrV&#10;n8H7lzSAXP4DAAD//wMAUEsBAi0AFAAGAAgAAAAhANvh9svuAAAAhQEAABMAAAAAAAAAAAAAAAAA&#10;AAAAAFtDb250ZW50X1R5cGVzXS54bWxQSwECLQAUAAYACAAAACEAWvQsW78AAAAVAQAACwAAAAAA&#10;AAAAAAAAAAAfAQAAX3JlbHMvLnJlbHNQSwECLQAUAAYACAAAACEAH6rv/8AAAADbAAAADwAAAAAA&#10;AAAAAAAAAAAHAgAAZHJzL2Rvd25yZXYueG1sUEsFBgAAAAADAAMAtwAAAPQCAAAAAA==&#10;">
                  <v:imagedata r:id="rId6" o:title=""/>
                </v:shape>
                <v:group id="Group 17" o:spid="_x0000_s1028" style="position:absolute;left:2265;top:834;width:532;height:2" coordorigin="2265,834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8" o:spid="_x0000_s1029" style="position:absolute;left:2265;top:834;width:532;height:2;visibility:visible;mso-wrap-style:square;v-text-anchor:top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MafxQAAANsAAAAPAAAAZHJzL2Rvd25yZXYueG1sRI9Ba8JA&#10;EIXvBf/DMkJvddNSi0RXKYJFpBWMuXgbsmMSzM6mu1tN/71zKPQ2w3vz3jeL1eA6daUQW88GnicZ&#10;KOLK25ZrA+Vx8zQDFROyxc4zGfilCKvl6GGBufU3PtC1SLWSEI45GmhS6nOtY9WQwzjxPbFoZx8c&#10;JllDrW3Am4S7Tr9k2Zt22LI0NNjTuqHqUvw4A1/rk//Y7b93+81rCuVnKLZT2xrzOB7e56ASDenf&#10;/He9tYIvsPKLDKCXdwAAAP//AwBQSwECLQAUAAYACAAAACEA2+H2y+4AAACFAQAAEwAAAAAAAAAA&#10;AAAAAAAAAAAAW0NvbnRlbnRfVHlwZXNdLnhtbFBLAQItABQABgAIAAAAIQBa9CxbvwAAABUBAAAL&#10;AAAAAAAAAAAAAAAAAB8BAABfcmVscy8ucmVsc1BLAQItABQABgAIAAAAIQA/eMafxQAAANsAAAAP&#10;AAAAAAAAAAAAAAAAAAcCAABkcnMvZG93bnJldi54bWxQSwUGAAAAAAMAAwC3AAAA+QIAAAAA&#10;" path="m,l532,e" filled="f" strokecolor="#2f345b" strokeweight=".50681mm">
                    <v:path arrowok="t" o:connecttype="custom" o:connectlocs="0,0;53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B046BB" w:rsidRPr="005A092E">
        <w:rPr>
          <w:rFonts w:ascii="Berlin Sans FB" w:hAnsi="Berlin Sans FB"/>
          <w:color w:val="0F1844"/>
          <w:w w:val="80"/>
          <w:sz w:val="32"/>
        </w:rPr>
        <w:t>WEBER COUNTY PLANNING DIVISION</w:t>
      </w:r>
    </w:p>
    <w:p w:rsidR="00D90487" w:rsidRPr="005A092E" w:rsidRDefault="00D90487" w:rsidP="004455BD">
      <w:pPr>
        <w:spacing w:before="4" w:line="340" w:lineRule="exact"/>
        <w:rPr>
          <w:rFonts w:ascii="Berlin Sans FB" w:hAnsi="Berlin Sans FB"/>
          <w:sz w:val="34"/>
          <w:szCs w:val="34"/>
        </w:rPr>
      </w:pPr>
    </w:p>
    <w:p w:rsidR="00D90487" w:rsidRPr="005A092E" w:rsidRDefault="00510644" w:rsidP="004455BD">
      <w:pPr>
        <w:ind w:left="4589" w:hanging="1255"/>
        <w:rPr>
          <w:rFonts w:ascii="Berlin Sans FB" w:eastAsia="Times New Roman" w:hAnsi="Berlin Sans FB" w:cs="Times New Roman"/>
          <w:sz w:val="24"/>
          <w:szCs w:val="24"/>
        </w:rPr>
      </w:pPr>
      <w:r>
        <w:rPr>
          <w:rFonts w:ascii="Berlin Sans FB" w:hAnsi="Berlin Sans FB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2110105</wp:posOffset>
                </wp:positionH>
                <wp:positionV relativeFrom="paragraph">
                  <wp:posOffset>233680</wp:posOffset>
                </wp:positionV>
                <wp:extent cx="4546600" cy="1270"/>
                <wp:effectExtent l="0" t="0" r="635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6600" cy="1270"/>
                          <a:chOff x="3323" y="368"/>
                          <a:chExt cx="716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323" y="368"/>
                            <a:ext cx="7160" cy="2"/>
                          </a:xfrm>
                          <a:custGeom>
                            <a:avLst/>
                            <a:gdLst>
                              <a:gd name="T0" fmla="+- 0 3323 3323"/>
                              <a:gd name="T1" fmla="*/ T0 w 7160"/>
                              <a:gd name="T2" fmla="+- 0 10483 3323"/>
                              <a:gd name="T3" fmla="*/ T2 w 7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60">
                                <a:moveTo>
                                  <a:pt x="0" y="0"/>
                                </a:moveTo>
                                <a:lnTo>
                                  <a:pt x="7160" y="0"/>
                                </a:lnTo>
                              </a:path>
                            </a:pathLst>
                          </a:custGeom>
                          <a:noFill/>
                          <a:ln w="12163">
                            <a:solidFill>
                              <a:srgbClr val="3B77A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C8BF0C" id="Group 4" o:spid="_x0000_s1026" style="position:absolute;margin-left:166.15pt;margin-top:18.4pt;width:358pt;height:.1pt;z-index:-251657216;mso-position-horizontal-relative:page" coordorigin="3323,368" coordsize="7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4SYgMAAOIHAAAOAAAAZHJzL2Uyb0RvYy54bWykVduO4zYMfS+w/yDocYuML/EkGWM8i2ku&#10;gwLbdoFNP0CR5QvWllxJiTMt+u+lKDvjyXTRYjcPDmXS5OEhRd5/OLcNOQltaiUzGt2ElAjJVV7L&#10;MqO/73ezFSXGMpmzRkmR0Wdh6IeHdz/c910qYlWpJheagBNp0r7LaGVtlwaB4ZVomblRnZCgLJRu&#10;mYWjLoNcsx68t00Qh+Ei6JXOO624MAbebrySPqD/ohDc/lYURljSZBSwWXxqfB7cM3i4Z2mpWVfV&#10;fIDBvgFFy2oJQS+uNswyctT1G1dtzbUyqrA3XLWBKoqaC8wBsonCq2yetDp2mEuZ9mV3oQmoveLp&#10;m93yX0+fNKnzjM4pkayFEmFUkjhq+q5MweJJd5+7T9rnB+JHxb8YUAfXencuvTE59L+oHNyxo1VI&#10;zbnQrXMBSZMzVuD5UgFxtoTDy+Q2WSxCKBQHXRQvhwLxCqroPprPY8AJuvli5WvHq+3w7TJaDB/G&#10;ThWw1EdElAMqlxI0mnnh0nwfl58r1gkskXFMDVwmI5c7LYRrXnLr6USjkUszJXKicRAN8P2fFL5l&#10;Y+Txa1ywlB+NfRIKK8FOH431NyAHCeubD12wBy6LtoHL8OOMhMSFwodnvbyYRaPZ+4DsQ9ITDD04&#10;HX3FoxH6isJk9e/OoLY+pnMWT5xBMcsRIqtG1PwsB9ggEeZGToit1injumUP4MYeAw9g5FL8iq3v&#10;K2y40db/DyE0zJLrKaIpgSly8Jx0zDpkLoQTSZ9R5MK9aNVJ7BWq7FXzQ5AXbSOnVr6Kkwy8Gr5w&#10;AbDFL0Ed1klppdrVTYNlaKSDEsXRYo7kGNXUudM6OEaXh3WjyYnBgJz/tFw+7obL88oMBpHM0Vsl&#10;WL4dZMvqxssQvUFyoQEHDlwr4gT86y682662q2SWxIvtLAk3m9njbp3MFrtoebuZb9brTfS3gxYl&#10;aVXnuZAO3TiNo+T/3dBhL/g5epnHr7J4lewOf2+TDV7DQJYhl/Efs4OR4q+onycHlT/DddXKrxdY&#10;hyBUSv9JSQ+rJaPmjyPTgpLmZwnz5i5KEreL8JDcLmM46KnmMNUwycFVRi2FDnfi2vr9dex0XVYQ&#10;KcKySvUIk7ao3YVGfB7VcICRhxIuEsxlWHpuU03PaPWymh/+AQAA//8DAFBLAwQUAAYACAAAACEA&#10;hiNsQeAAAAAKAQAADwAAAGRycy9kb3ducmV2LnhtbEyPQU/DMAyF70j8h8hI3FjSFcZUmk7TBJwm&#10;JDYkxC1rvLZa41RN1nb/Hu8EN/v56fl7+WpyrRiwD40nDclMgUAqvW2o0vC1f3tYggjRkDWtJ9Rw&#10;wQCr4vYmN5n1I33isIuV4BAKmdFQx9hlUoayRmfCzHdIfDv63pnIa19J25uRw10r50otpDMN8Yfa&#10;dLipsTztzk7D+2jGdZq8DtvTcXP52T99fG8T1Pr+blq/gIg4xT8zXPEZHQpmOvgz2SBaDWk6T9nK&#10;w4IrXA3qccnKgZVnBbLI5f8KxS8AAAD//wMAUEsBAi0AFAAGAAgAAAAhALaDOJL+AAAA4QEAABMA&#10;AAAAAAAAAAAAAAAAAAAAAFtDb250ZW50X1R5cGVzXS54bWxQSwECLQAUAAYACAAAACEAOP0h/9YA&#10;AACUAQAACwAAAAAAAAAAAAAAAAAvAQAAX3JlbHMvLnJlbHNQSwECLQAUAAYACAAAACEAbVQ+EmID&#10;AADiBwAADgAAAAAAAAAAAAAAAAAuAgAAZHJzL2Uyb0RvYy54bWxQSwECLQAUAAYACAAAACEAhiNs&#10;QeAAAAAKAQAADwAAAAAAAAAAAAAAAAC8BQAAZHJzL2Rvd25yZXYueG1sUEsFBgAAAAAEAAQA8wAA&#10;AMkGAAAAAA==&#10;">
                <v:shape id="Freeform 5" o:spid="_x0000_s1027" style="position:absolute;left:3323;top:368;width:7160;height:2;visibility:visible;mso-wrap-style:square;v-text-anchor:top" coordsize="7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UHIwAAAANoAAAAPAAAAZHJzL2Rvd25yZXYueG1sRI/disIw&#10;FITvF3yHcATv1nRFFq2mZREE0b3x5wEOzbEtNielibH69EYQvBxm5htmmfemEYE6V1tW8DNOQBAX&#10;VtdcKjgd198zEM4ja2wsk4I7OcizwdcSU21vvKdw8KWIEHYpKqi8b1MpXVGRQTe2LXH0zrYz6KPs&#10;Sqk7vEW4aeQkSX6lwZrjQoUtrSoqLoerUfCg0B7v252dzR97Dv9XHfA8V2o07P8WIDz1/hN+tzda&#10;wRReV+INkNkTAAD//wMAUEsBAi0AFAAGAAgAAAAhANvh9svuAAAAhQEAABMAAAAAAAAAAAAAAAAA&#10;AAAAAFtDb250ZW50X1R5cGVzXS54bWxQSwECLQAUAAYACAAAACEAWvQsW78AAAAVAQAACwAAAAAA&#10;AAAAAAAAAAAfAQAAX3JlbHMvLnJlbHNQSwECLQAUAAYACAAAACEAK3VByMAAAADaAAAADwAAAAAA&#10;AAAAAAAAAAAHAgAAZHJzL2Rvd25yZXYueG1sUEsFBgAAAAADAAMAtwAAAPQCAAAAAA==&#10;" path="m,l7160,e" filled="f" strokecolor="#3b77af" strokeweight=".33786mm">
                  <v:path arrowok="t" o:connecttype="custom" o:connectlocs="0,0;7160,0" o:connectangles="0,0"/>
                </v:shape>
                <w10:wrap anchorx="page"/>
              </v:group>
            </w:pict>
          </mc:Fallback>
        </mc:AlternateConten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Administrative</w:t>
      </w:r>
      <w:r w:rsidR="00CB5C4A" w:rsidRPr="005A092E">
        <w:rPr>
          <w:rFonts w:ascii="Berlin Sans FB" w:hAnsi="Berlin Sans FB"/>
          <w:color w:val="0F1844"/>
          <w:spacing w:val="59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Review</w:t>
      </w:r>
      <w:r w:rsidR="00CB5C4A" w:rsidRPr="005A092E">
        <w:rPr>
          <w:rFonts w:ascii="Berlin Sans FB" w:hAnsi="Berlin Sans FB"/>
          <w:color w:val="0F1844"/>
          <w:spacing w:val="40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Meeting</w:t>
      </w:r>
      <w:r w:rsidR="00CB5C4A" w:rsidRPr="005A092E">
        <w:rPr>
          <w:rFonts w:ascii="Berlin Sans FB" w:hAnsi="Berlin Sans FB"/>
          <w:color w:val="0F1844"/>
          <w:spacing w:val="23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Agenda</w:t>
      </w:r>
    </w:p>
    <w:p w:rsidR="00D90487" w:rsidRDefault="00D90487">
      <w:pPr>
        <w:spacing w:line="240" w:lineRule="exact"/>
        <w:rPr>
          <w:sz w:val="24"/>
          <w:szCs w:val="24"/>
        </w:rPr>
      </w:pPr>
    </w:p>
    <w:p w:rsidR="00D90487" w:rsidRDefault="00D90487">
      <w:pPr>
        <w:spacing w:before="12" w:line="340" w:lineRule="exact"/>
        <w:rPr>
          <w:sz w:val="34"/>
          <w:szCs w:val="34"/>
        </w:rPr>
      </w:pPr>
    </w:p>
    <w:p w:rsidR="00D90487" w:rsidRDefault="00620746" w:rsidP="00B046BB">
      <w:pPr>
        <w:pStyle w:val="Heading1"/>
        <w:ind w:right="2790"/>
        <w:jc w:val="center"/>
        <w:rPr>
          <w:b w:val="0"/>
          <w:bCs w:val="0"/>
        </w:rPr>
      </w:pPr>
      <w:r>
        <w:rPr>
          <w:color w:val="161616"/>
          <w:w w:val="105"/>
        </w:rPr>
        <w:t>April 16</w:t>
      </w:r>
      <w:r w:rsidR="009B3243">
        <w:rPr>
          <w:color w:val="161616"/>
          <w:w w:val="105"/>
        </w:rPr>
        <w:t>, 201</w:t>
      </w:r>
      <w:r w:rsidR="00BC42A0">
        <w:rPr>
          <w:color w:val="161616"/>
          <w:w w:val="105"/>
        </w:rPr>
        <w:t>8</w:t>
      </w:r>
    </w:p>
    <w:p w:rsidR="00D90487" w:rsidRDefault="0072213B" w:rsidP="004E44C1">
      <w:pPr>
        <w:spacing w:before="7"/>
        <w:ind w:left="4410" w:right="297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color w:val="161616"/>
          <w:w w:val="110"/>
          <w:sz w:val="26"/>
        </w:rPr>
        <w:t xml:space="preserve"> </w:t>
      </w:r>
      <w:r w:rsidR="004E44C1">
        <w:rPr>
          <w:rFonts w:ascii="Times New Roman"/>
          <w:b/>
          <w:color w:val="161616"/>
          <w:w w:val="110"/>
          <w:sz w:val="26"/>
        </w:rPr>
        <w:t xml:space="preserve">  </w:t>
      </w:r>
      <w:r w:rsidR="00620746">
        <w:rPr>
          <w:rFonts w:ascii="Times New Roman"/>
          <w:b/>
          <w:color w:val="161616"/>
          <w:w w:val="110"/>
          <w:sz w:val="26"/>
        </w:rPr>
        <w:t>1:00-2:00</w:t>
      </w:r>
      <w:r w:rsidR="00FC4AD5">
        <w:rPr>
          <w:rFonts w:ascii="Times New Roman"/>
          <w:b/>
          <w:color w:val="161616"/>
          <w:w w:val="110"/>
          <w:sz w:val="26"/>
        </w:rPr>
        <w:t xml:space="preserve"> </w:t>
      </w:r>
      <w:r w:rsidR="00CB5C4A">
        <w:rPr>
          <w:rFonts w:ascii="Times New Roman"/>
          <w:b/>
          <w:color w:val="161616"/>
          <w:w w:val="110"/>
          <w:sz w:val="26"/>
        </w:rPr>
        <w:t>p.m.</w:t>
      </w:r>
    </w:p>
    <w:p w:rsidR="00D90487" w:rsidRDefault="00D90487">
      <w:pPr>
        <w:spacing w:before="8" w:line="230" w:lineRule="exact"/>
        <w:rPr>
          <w:sz w:val="23"/>
          <w:szCs w:val="23"/>
        </w:rPr>
      </w:pPr>
    </w:p>
    <w:p w:rsidR="0030333C" w:rsidRDefault="0030333C" w:rsidP="0030333C">
      <w:pPr>
        <w:spacing w:line="260" w:lineRule="exact"/>
        <w:rPr>
          <w:b/>
          <w:sz w:val="20"/>
          <w:szCs w:val="20"/>
        </w:rPr>
      </w:pPr>
    </w:p>
    <w:p w:rsidR="009852CA" w:rsidRPr="009852CA" w:rsidRDefault="009852CA" w:rsidP="009852CA">
      <w:pPr>
        <w:pStyle w:val="ListParagraph"/>
        <w:rPr>
          <w:b/>
        </w:rPr>
      </w:pPr>
    </w:p>
    <w:p w:rsidR="009E2E32" w:rsidRDefault="009E2E32" w:rsidP="00332535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 xml:space="preserve">Consideration and action on final plat approval of Berg Subdivision, a two lot subdivision. </w:t>
      </w:r>
      <w:bookmarkStart w:id="0" w:name="_GoBack"/>
      <w:bookmarkEnd w:id="0"/>
    </w:p>
    <w:p w:rsidR="009E2E32" w:rsidRDefault="009E2E32" w:rsidP="009E2E32">
      <w:pPr>
        <w:pStyle w:val="ListParagraph"/>
        <w:ind w:left="720"/>
        <w:rPr>
          <w:b/>
        </w:rPr>
      </w:pPr>
    </w:p>
    <w:p w:rsidR="009852CA" w:rsidRDefault="009852CA" w:rsidP="00332535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Request for approval of a 25 foot right of way easement as an alternative access to John Porter Subdivision, a one lot subdivision located at approximately 4794 E 2925 N, Eden.</w:t>
      </w:r>
    </w:p>
    <w:p w:rsidR="009852CA" w:rsidRPr="009852CA" w:rsidRDefault="009852CA" w:rsidP="009852CA">
      <w:pPr>
        <w:pStyle w:val="ListParagraph"/>
        <w:rPr>
          <w:b/>
        </w:rPr>
      </w:pPr>
    </w:p>
    <w:p w:rsidR="009852CA" w:rsidRPr="00332535" w:rsidRDefault="003A38A3" w:rsidP="00332535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Request for final approval of John Porter subdivision, a one lot subdivision located at approximately 4794 E 2925 N, Eden.</w:t>
      </w:r>
    </w:p>
    <w:p w:rsidR="007A6604" w:rsidRPr="00A007D0" w:rsidRDefault="007A6604" w:rsidP="00A007D0">
      <w:pPr>
        <w:spacing w:line="260" w:lineRule="exact"/>
        <w:rPr>
          <w:b/>
        </w:rPr>
      </w:pPr>
    </w:p>
    <w:p w:rsidR="00022ADA" w:rsidRPr="00C352A5" w:rsidRDefault="00022ADA" w:rsidP="00C352A5">
      <w:pPr>
        <w:pStyle w:val="ListParagraph"/>
        <w:numPr>
          <w:ilvl w:val="0"/>
          <w:numId w:val="10"/>
        </w:numPr>
        <w:spacing w:line="260" w:lineRule="exact"/>
        <w:rPr>
          <w:b/>
          <w:i/>
        </w:rPr>
      </w:pPr>
      <w:r w:rsidRPr="00C352A5">
        <w:rPr>
          <w:b/>
          <w:i/>
        </w:rPr>
        <w:t>Adjournment</w:t>
      </w:r>
    </w:p>
    <w:p w:rsidR="008A582B" w:rsidRPr="0071661E" w:rsidRDefault="008A582B" w:rsidP="008A582B">
      <w:pPr>
        <w:spacing w:line="260" w:lineRule="exact"/>
        <w:rPr>
          <w:b/>
          <w:sz w:val="20"/>
          <w:szCs w:val="20"/>
        </w:rPr>
      </w:pPr>
    </w:p>
    <w:p w:rsidR="00022ADA" w:rsidRPr="00022ADA" w:rsidRDefault="00022ADA" w:rsidP="00022AD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:rsidR="00B714B7" w:rsidRPr="00FA568D" w:rsidRDefault="00B714B7" w:rsidP="00240FA7">
      <w:pPr>
        <w:ind w:left="720" w:hanging="720"/>
        <w:jc w:val="both"/>
        <w:rPr>
          <w:b/>
          <w:sz w:val="20"/>
          <w:szCs w:val="20"/>
        </w:rPr>
      </w:pPr>
    </w:p>
    <w:p w:rsidR="0072534F" w:rsidRPr="00FA568D" w:rsidRDefault="0072534F" w:rsidP="00240FA7">
      <w:pPr>
        <w:ind w:left="720" w:hanging="720"/>
        <w:jc w:val="both"/>
        <w:rPr>
          <w:b/>
          <w:sz w:val="20"/>
          <w:szCs w:val="20"/>
        </w:rPr>
      </w:pPr>
    </w:p>
    <w:p w:rsidR="00A007D0" w:rsidRDefault="00A007D0" w:rsidP="003A38A3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D20216" w:rsidRDefault="00D2021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20216" w:rsidRDefault="00D2021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65A72" w:rsidRDefault="00A65A72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5F33A8" w:rsidRDefault="005F33A8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620746" w:rsidRDefault="0062074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620746" w:rsidRDefault="0062074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620746" w:rsidRDefault="0062074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620746" w:rsidRDefault="0062074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620746" w:rsidRDefault="0062074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5F33A8" w:rsidRDefault="005F33A8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5F33A8" w:rsidRDefault="005F33A8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20216" w:rsidRDefault="00D2021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60A2A" w:rsidRDefault="00860A2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60A2A" w:rsidRDefault="00860A2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60A2A" w:rsidRDefault="00860A2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60A2A" w:rsidRDefault="00860A2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60A2A" w:rsidRDefault="00860A2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20216" w:rsidRDefault="00D2021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007D0" w:rsidRDefault="00A007D0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E4A4D" w:rsidRDefault="0051064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702310</wp:posOffset>
                </wp:positionH>
                <wp:positionV relativeFrom="page">
                  <wp:posOffset>7988300</wp:posOffset>
                </wp:positionV>
                <wp:extent cx="6334125" cy="170751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4125" cy="1707515"/>
                          <a:chOff x="998" y="12487"/>
                          <a:chExt cx="10011" cy="2689"/>
                        </a:xfrm>
                      </wpg:grpSpPr>
                      <pic:pic xmlns:pic="http://schemas.openxmlformats.org/drawingml/2006/picture">
                        <pic:nvPicPr>
                          <pic:cNvPr id="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" y="13402"/>
                            <a:ext cx="1133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7" name="Group 13"/>
                        <wpg:cNvGrpSpPr>
                          <a:grpSpLocks/>
                        </wpg:cNvGrpSpPr>
                        <wpg:grpSpPr bwMode="auto">
                          <a:xfrm>
                            <a:off x="1030" y="12507"/>
                            <a:ext cx="9923" cy="2"/>
                            <a:chOff x="1030" y="12507"/>
                            <a:chExt cx="9923" cy="2"/>
                          </a:xfrm>
                        </wpg:grpSpPr>
                        <wps:wsp>
                          <wps:cNvPr id="1" name="Freeform 14"/>
                          <wps:cNvSpPr>
                            <a:spLocks/>
                          </wps:cNvSpPr>
                          <wps:spPr bwMode="auto">
                            <a:xfrm>
                              <a:off x="1030" y="12507"/>
                              <a:ext cx="9923" cy="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9923"/>
                                <a:gd name="T2" fmla="+- 0 10952 1030"/>
                                <a:gd name="T3" fmla="*/ T2 w 99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3">
                                  <a:moveTo>
                                    <a:pt x="0" y="0"/>
                                  </a:moveTo>
                                  <a:lnTo>
                                    <a:pt x="9922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7AC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" name="Group 11"/>
                        <wpg:cNvGrpSpPr>
                          <a:grpSpLocks/>
                        </wpg:cNvGrpSpPr>
                        <wpg:grpSpPr bwMode="auto">
                          <a:xfrm>
                            <a:off x="1051" y="12499"/>
                            <a:ext cx="2" cy="2622"/>
                            <a:chOff x="1051" y="12499"/>
                            <a:chExt cx="2" cy="2622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1051" y="12499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21 12499"/>
                                <a:gd name="T1" fmla="*/ 15121 h 2622"/>
                                <a:gd name="T2" fmla="+- 0 12499 12499"/>
                                <a:gd name="T3" fmla="*/ 12499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CACD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1058" y="15128"/>
                            <a:ext cx="9928" cy="2"/>
                            <a:chOff x="1058" y="15128"/>
                            <a:chExt cx="9928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1058" y="15128"/>
                              <a:ext cx="9928" cy="2"/>
                            </a:xfrm>
                            <a:custGeom>
                              <a:avLst/>
                              <a:gdLst>
                                <a:gd name="T0" fmla="+- 0 1058 1058"/>
                                <a:gd name="T1" fmla="*/ T0 w 9928"/>
                                <a:gd name="T2" fmla="+- 0 10985 1058"/>
                                <a:gd name="T3" fmla="*/ T2 w 9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8">
                                  <a:moveTo>
                                    <a:pt x="0" y="0"/>
                                  </a:moveTo>
                                  <a:lnTo>
                                    <a:pt x="9927" y="0"/>
                                  </a:lnTo>
                                </a:path>
                              </a:pathLst>
                            </a:custGeom>
                            <a:noFill/>
                            <a:ln w="30408">
                              <a:solidFill>
                                <a:srgbClr val="93AC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"/>
                        <wpg:cNvGrpSpPr>
                          <a:grpSpLocks/>
                        </wpg:cNvGrpSpPr>
                        <wpg:grpSpPr bwMode="auto">
                          <a:xfrm>
                            <a:off x="10959" y="12538"/>
                            <a:ext cx="2" cy="2622"/>
                            <a:chOff x="10959" y="12538"/>
                            <a:chExt cx="2" cy="2622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10959" y="12538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59 12538"/>
                                <a:gd name="T1" fmla="*/ 15159 h 2622"/>
                                <a:gd name="T2" fmla="+- 0 12538 12538"/>
                                <a:gd name="T3" fmla="*/ 12538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1286">
                              <a:solidFill>
                                <a:srgbClr val="8CA0C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48C068" id="Group 6" o:spid="_x0000_s1026" style="position:absolute;margin-left:55.3pt;margin-top:629pt;width:498.75pt;height:134.45pt;z-index:-251656192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    <v:shape id="Picture 15" o:spid="_x0000_s1027" type="#_x0000_t75" style="position:absolute;left:998;top:13402;width:113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E4cwQAAANoAAAAPAAAAZHJzL2Rvd25yZXYueG1sRI9Ba8JA&#10;FITvQv/D8grezKZCRVJXKSlCD0Ix6v2RfWbTZt+G3TXGf98VBI/DzHzDrDaj7cRAPrSOFbxlOQji&#10;2umWGwXHw3a2BBEissbOMSm4UYDN+mWywkK7K+9pqGIjEoRDgQpMjH0hZagNWQyZ64mTd3beYkzS&#10;N1J7vCa47eQ8zxfSYstpwWBPpaH6r7pYBbFsdiZU/mf7vgv12ZZfgzv9KjV9HT8/QEQa4zP8aH9r&#10;BQu4X0k3QK7/AQAA//8DAFBLAQItABQABgAIAAAAIQDb4fbL7gAAAIUBAAATAAAAAAAAAAAAAAAA&#10;AAAAAABbQ29udGVudF9UeXBlc10ueG1sUEsBAi0AFAAGAAgAAAAhAFr0LFu/AAAAFQEAAAsAAAAA&#10;AAAAAAAAAAAAHwEAAF9yZWxzLy5yZWxzUEsBAi0AFAAGAAgAAAAhAHs0ThzBAAAA2gAAAA8AAAAA&#10;AAAAAAAAAAAABwIAAGRycy9kb3ducmV2LnhtbFBLBQYAAAAAAwADALcAAAD1AgAAAAA=&#10;">
                  <v:imagedata r:id="rId8" o:title=""/>
                </v:shape>
                <v:group id="Group 13" o:spid="_x0000_s1028" style="position:absolute;left:1030;top:12507;width:9923;height:2" coordorigin="1030,12507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4" o:spid="_x0000_s1029" style="position:absolute;left:1030;top:12507;width:9923;height:2;visibility:visible;mso-wrap-style:square;v-text-anchor:top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owVwAAAANoAAAAPAAAAZHJzL2Rvd25yZXYueG1sRE9Na8JA&#10;EL0X/A/LCN7qJhakRFcRMZCKCFXB65Adk2B2Ns1uk/TfdwOFnobH+5z1djC16Kh1lWUF8TwCQZxb&#10;XXGh4HZNX99BOI+ssbZMCn7IwXYzeVljom3Pn9RdfCFCCLsEFZTeN4mULi/JoJvbhjhwD9sa9AG2&#10;hdQt9iHc1HIRRUtpsOLQUGJD+5Ly5+XbKMgOtyq3p3P89fF2x/vimJ5jSpWaTYfdCoSnwf+L/9yZ&#10;DvNhfGW8cvMLAAD//wMAUEsBAi0AFAAGAAgAAAAhANvh9svuAAAAhQEAABMAAAAAAAAAAAAAAAAA&#10;AAAAAFtDb250ZW50X1R5cGVzXS54bWxQSwECLQAUAAYACAAAACEAWvQsW78AAAAVAQAACwAAAAAA&#10;AAAAAAAAAAAfAQAAX3JlbHMvLnJlbHNQSwECLQAUAAYACAAAACEATvKMFcAAAADaAAAADwAAAAAA&#10;AAAAAAAAAAAHAgAAZHJzL2Rvd25yZXYueG1sUEsFBgAAAAADAAMAtwAAAPQCAAAAAA==&#10;" path="m,l9922,e" filled="f" strokecolor="#87acd4" strokeweight=".42233mm">
                    <v:path arrowok="t" o:connecttype="custom" o:connectlocs="0,0;9922,0" o:connectangles="0,0"/>
                  </v:shape>
                </v:group>
                <v:group id="Group 11" o:spid="_x0000_s1030" style="position:absolute;left:1051;top:12499;width:2;height:2622" coordorigin="1051,12499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2" o:spid="_x0000_s1031" style="position:absolute;left:1051;top:12499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UdwwAAANsAAAAPAAAAZHJzL2Rvd25yZXYueG1sRI9BawIx&#10;EIXvBf9DGKG3mrXUIqtRVBA8FbSCeBs24+7qZrIkqab99Z1DobcZ3pv3vpkvs+vUnUJsPRsYjwpQ&#10;xJW3LdcGjp/blymomJAtdp7JwDdFWC4GT3MsrX/wnu6HVCsJ4ViigSalvtQ6Vg05jCPfE4t28cFh&#10;kjXU2gZ8SLjr9GtRvGuHLUtDgz1tGqpuhy9nIOfTW7icP2i8Lrq4uuafOKGrMc/DvJqBSpTTv/nv&#10;emcFX+jlFxlAL34BAAD//wMAUEsBAi0AFAAGAAgAAAAhANvh9svuAAAAhQEAABMAAAAAAAAAAAAA&#10;AAAAAAAAAFtDb250ZW50X1R5cGVzXS54bWxQSwECLQAUAAYACAAAACEAWvQsW78AAAAVAQAACwAA&#10;AAAAAAAAAAAAAAAfAQAAX3JlbHMvLnJlbHNQSwECLQAUAAYACAAAACEAHxQVHcMAAADbAAAADwAA&#10;AAAAAAAAAAAAAAAHAgAAZHJzL2Rvd25yZXYueG1sUEsFBgAAAAADAAMAtwAAAPcCAAAAAA==&#10;" path="m,2622l,e" filled="f" strokecolor="#8cacd8" strokeweight=".42233mm">
                    <v:path arrowok="t" o:connecttype="custom" o:connectlocs="0,15121;0,12499" o:connectangles="0,0"/>
                  </v:shape>
                </v:group>
                <v:group id="Group 9" o:spid="_x0000_s1032" style="position:absolute;left:1058;top:15128;width:9928;height:2" coordorigin="1058,15128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" o:spid="_x0000_s1033" style="position:absolute;left:1058;top:15128;width:9928;height:2;visibility:visible;mso-wrap-style:square;v-text-anchor:top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x8OwgAAANsAAAAPAAAAZHJzL2Rvd25yZXYueG1sRE9Na8JA&#10;EL0X/A/LCL01G1NqNXUVkaZUL2K0PQ/ZaRLMzobsNqb/3hWE3ubxPmexGkwjeupcbVnBJIpBEBdW&#10;11wqOB2zpxkI55E1NpZJwR85WC1HDwtMtb3wgfrclyKEsEtRQeV9m0rpiooMusi2xIH7sZ1BH2BX&#10;St3hJYSbRiZxPJUGaw4NFba0qag4579GwT7bbc+Tj9dd8T7X3zT/6p9f5F6px/GwfgPhafD/4rv7&#10;U4f5Cdx+CQfI5RUAAP//AwBQSwECLQAUAAYACAAAACEA2+H2y+4AAACFAQAAEwAAAAAAAAAAAAAA&#10;AAAAAAAAW0NvbnRlbnRfVHlwZXNdLnhtbFBLAQItABQABgAIAAAAIQBa9CxbvwAAABUBAAALAAAA&#10;AAAAAAAAAAAAAB8BAABfcmVscy8ucmVsc1BLAQItABQABgAIAAAAIQAixx8OwgAAANsAAAAPAAAA&#10;AAAAAAAAAAAAAAcCAABkcnMvZG93bnJldi54bWxQSwUGAAAAAAMAAwC3AAAA9gIAAAAA&#10;" path="m,l9927,e" filled="f" strokecolor="#93acc8" strokeweight=".84467mm">
                    <v:path arrowok="t" o:connecttype="custom" o:connectlocs="0,0;9927,0" o:connectangles="0,0"/>
                  </v:shape>
                </v:group>
                <v:group id="Group 7" o:spid="_x0000_s1034" style="position:absolute;left:10959;top:12538;width:2;height:2622" coordorigin="10959,12538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8" o:spid="_x0000_s1035" style="position:absolute;left:10959;top:12538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thpwgAAANsAAAAPAAAAZHJzL2Rvd25yZXYueG1sRI9Pi8Iw&#10;EMXvwn6HMAvebKqsslSjyLLCHrz4B/Y6NmNabCYlibV+eyMI3mZ47/3mzWLV20Z05EPtWME4y0EQ&#10;l07XbBQcD5vRN4gQkTU2jknBnQKslh+DBRba3XhH3T4akSAcClRQxdgWUoayIoshcy1x0s7OW4xp&#10;9UZqj7cEt42c5PlMWqw5XaiwpZ+Kysv+ahPlt9R1c9/u8unJdxfTrf8nU6PU8LNfz0FE6uPb/Er/&#10;6VT/C56/pAHk8gEAAP//AwBQSwECLQAUAAYACAAAACEA2+H2y+4AAACFAQAAEwAAAAAAAAAAAAAA&#10;AAAAAAAAW0NvbnRlbnRfVHlwZXNdLnhtbFBLAQItABQABgAIAAAAIQBa9CxbvwAAABUBAAALAAAA&#10;AAAAAAAAAAAAAB8BAABfcmVscy8ucmVsc1BLAQItABQABgAIAAAAIQBG6thpwgAAANsAAAAPAAAA&#10;AAAAAAAAAAAAAAcCAABkcnMvZG93bnJldi54bWxQSwUGAAAAAAMAAwC3AAAA9gIAAAAA&#10;" path="m,2621l,e" filled="f" strokecolor="#8ca0c3" strokeweight=".59128mm">
                    <v:path arrowok="t" o:connecttype="custom" o:connectlocs="0,15159;0,12538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3F2702" w:rsidRDefault="003F2702" w:rsidP="003F2702">
      <w:pPr>
        <w:spacing w:line="245" w:lineRule="auto"/>
        <w:ind w:left="772" w:right="361" w:hanging="585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meeting</w:t>
      </w:r>
      <w:r>
        <w:rPr>
          <w:rFonts w:ascii="Times New Roman"/>
          <w:i/>
          <w:color w:val="161616"/>
          <w:spacing w:val="19"/>
        </w:rPr>
        <w:t xml:space="preserve"> </w:t>
      </w:r>
      <w:r>
        <w:rPr>
          <w:rFonts w:ascii="Times New Roman"/>
          <w:i/>
          <w:color w:val="161616"/>
        </w:rPr>
        <w:t>will</w:t>
      </w:r>
      <w:r>
        <w:rPr>
          <w:rFonts w:ascii="Times New Roman"/>
          <w:i/>
          <w:color w:val="161616"/>
          <w:spacing w:val="2"/>
        </w:rPr>
        <w:t xml:space="preserve"> </w:t>
      </w:r>
      <w:r>
        <w:rPr>
          <w:rFonts w:ascii="Times New Roman"/>
          <w:i/>
          <w:color w:val="161616"/>
        </w:rPr>
        <w:t>be</w:t>
      </w:r>
      <w:r>
        <w:rPr>
          <w:rFonts w:ascii="Times New Roman"/>
          <w:i/>
          <w:color w:val="161616"/>
          <w:spacing w:val="-8"/>
        </w:rPr>
        <w:t xml:space="preserve"> </w:t>
      </w:r>
      <w:r>
        <w:rPr>
          <w:rFonts w:ascii="Times New Roman"/>
          <w:i/>
          <w:color w:val="161616"/>
        </w:rPr>
        <w:t>held</w:t>
      </w:r>
      <w:r>
        <w:rPr>
          <w:rFonts w:ascii="Times New Roman"/>
          <w:i/>
          <w:color w:val="161616"/>
          <w:spacing w:val="15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</w:rPr>
        <w:t>County</w:t>
      </w:r>
      <w:r>
        <w:rPr>
          <w:rFonts w:ascii="Times New Roman"/>
          <w:i/>
          <w:color w:val="161616"/>
          <w:spacing w:val="-11"/>
        </w:rPr>
        <w:t xml:space="preserve"> </w:t>
      </w:r>
      <w:r>
        <w:rPr>
          <w:rFonts w:ascii="Times New Roman"/>
          <w:i/>
          <w:color w:val="161616"/>
        </w:rPr>
        <w:t>Planning</w:t>
      </w:r>
      <w:r>
        <w:rPr>
          <w:rFonts w:ascii="Times New Roman"/>
          <w:i/>
          <w:color w:val="161616"/>
          <w:spacing w:val="23"/>
        </w:rPr>
        <w:t xml:space="preserve"> </w:t>
      </w:r>
      <w:r>
        <w:rPr>
          <w:rFonts w:ascii="Times New Roman"/>
          <w:i/>
          <w:color w:val="161616"/>
        </w:rPr>
        <w:t>Division</w:t>
      </w:r>
      <w:r>
        <w:rPr>
          <w:rFonts w:ascii="Times New Roman"/>
          <w:i/>
          <w:color w:val="161616"/>
          <w:spacing w:val="25"/>
        </w:rPr>
        <w:t xml:space="preserve"> </w:t>
      </w:r>
      <w:r>
        <w:rPr>
          <w:rFonts w:ascii="Times New Roman"/>
          <w:i/>
          <w:color w:val="161616"/>
        </w:rPr>
        <w:t>Conference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Room,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Suite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240,</w:t>
      </w:r>
      <w:r>
        <w:rPr>
          <w:rFonts w:ascii="Times New Roman"/>
          <w:i/>
          <w:color w:val="161616"/>
          <w:spacing w:val="22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2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w w:val="10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Center,</w:t>
      </w:r>
      <w:r>
        <w:rPr>
          <w:rFonts w:ascii="Times New Roman"/>
          <w:i/>
          <w:color w:val="161616"/>
          <w:spacing w:val="-26"/>
        </w:rPr>
        <w:t xml:space="preserve"> </w:t>
      </w:r>
      <w:r>
        <w:rPr>
          <w:rFonts w:ascii="Times New Roman"/>
          <w:i/>
          <w:color w:val="161616"/>
        </w:rPr>
        <w:t>2nd</w:t>
      </w:r>
      <w:r>
        <w:rPr>
          <w:rFonts w:ascii="Times New Roman"/>
          <w:i/>
          <w:color w:val="161616"/>
          <w:spacing w:val="8"/>
        </w:rPr>
        <w:t xml:space="preserve"> </w:t>
      </w:r>
      <w:r>
        <w:rPr>
          <w:rFonts w:ascii="Times New Roman"/>
          <w:i/>
          <w:color w:val="161616"/>
        </w:rPr>
        <w:t>Floor,</w:t>
      </w:r>
      <w:r>
        <w:rPr>
          <w:rFonts w:ascii="Times New Roman"/>
          <w:i/>
          <w:color w:val="161616"/>
          <w:spacing w:val="-4"/>
        </w:rPr>
        <w:t xml:space="preserve"> </w:t>
      </w:r>
      <w:r>
        <w:rPr>
          <w:rFonts w:ascii="Times New Roman"/>
          <w:i/>
          <w:color w:val="161616"/>
        </w:rPr>
        <w:t>2380</w:t>
      </w:r>
      <w:r>
        <w:rPr>
          <w:rFonts w:ascii="Times New Roman"/>
          <w:i/>
          <w:color w:val="161616"/>
          <w:spacing w:val="9"/>
        </w:rPr>
        <w:t xml:space="preserve"> </w:t>
      </w:r>
      <w:r>
        <w:rPr>
          <w:rFonts w:ascii="Times New Roman"/>
          <w:i/>
          <w:color w:val="161616"/>
        </w:rPr>
        <w:t>Washington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  <w:spacing w:val="-3"/>
        </w:rPr>
        <w:t>Blvd.</w:t>
      </w:r>
      <w:r>
        <w:rPr>
          <w:rFonts w:ascii="Times New Roman"/>
          <w:i/>
          <w:color w:val="161616"/>
          <w:spacing w:val="-2"/>
        </w:rPr>
        <w:t>,</w:t>
      </w:r>
      <w:r>
        <w:rPr>
          <w:rFonts w:ascii="Times New Roman"/>
          <w:i/>
          <w:color w:val="161616"/>
          <w:spacing w:val="-13"/>
        </w:rPr>
        <w:t xml:space="preserve"> </w:t>
      </w:r>
      <w:r>
        <w:rPr>
          <w:rFonts w:ascii="Times New Roman"/>
          <w:i/>
          <w:color w:val="161616"/>
        </w:rPr>
        <w:t>Ogden,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Utah</w:t>
      </w:r>
      <w:r>
        <w:rPr>
          <w:rFonts w:ascii="Times New Roman"/>
          <w:i/>
          <w:color w:val="161616"/>
          <w:spacing w:val="-9"/>
        </w:rPr>
        <w:t xml:space="preserve"> </w:t>
      </w:r>
      <w:r>
        <w:rPr>
          <w:rFonts w:ascii="Times New Roman"/>
          <w:i/>
          <w:color w:val="161616"/>
        </w:rPr>
        <w:t>unless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otherwise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posted</w:t>
      </w:r>
    </w:p>
    <w:p w:rsidR="003F2702" w:rsidRDefault="003F2702" w:rsidP="003F2702">
      <w:pPr>
        <w:spacing w:before="20" w:line="240" w:lineRule="exact"/>
        <w:rPr>
          <w:sz w:val="24"/>
          <w:szCs w:val="24"/>
        </w:rPr>
      </w:pPr>
    </w:p>
    <w:p w:rsidR="003F2702" w:rsidRDefault="003F2702" w:rsidP="003F2702">
      <w:pPr>
        <w:ind w:left="3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709420" cy="278130"/>
            <wp:effectExtent l="0" t="0" r="5080" b="762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02" w:rsidRDefault="003F2702" w:rsidP="003F2702">
      <w:pPr>
        <w:spacing w:before="12" w:line="240" w:lineRule="exact"/>
        <w:rPr>
          <w:sz w:val="24"/>
          <w:szCs w:val="24"/>
        </w:rPr>
      </w:pPr>
    </w:p>
    <w:p w:rsidR="003F2702" w:rsidRDefault="003F2702" w:rsidP="003F2702">
      <w:pPr>
        <w:spacing w:line="234" w:lineRule="exact"/>
        <w:ind w:left="1189" w:hanging="89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i/>
          <w:color w:val="161616"/>
          <w:w w:val="105"/>
          <w:sz w:val="21"/>
        </w:rPr>
        <w:t>In</w:t>
      </w:r>
      <w:r>
        <w:rPr>
          <w:rFonts w:ascii="Times New Roman" w:hAnsi="Times New Roman"/>
          <w:i/>
          <w:color w:val="161616"/>
          <w:spacing w:val="-9"/>
          <w:w w:val="105"/>
          <w:sz w:val="21"/>
        </w:rPr>
        <w:t xml:space="preserve"> </w:t>
      </w:r>
      <w:r w:rsidR="00D61927">
        <w:rPr>
          <w:rFonts w:ascii="Times New Roman" w:hAnsi="Times New Roman"/>
          <w:i/>
          <w:color w:val="161616"/>
          <w:w w:val="105"/>
          <w:sz w:val="21"/>
        </w:rPr>
        <w:t>compliance</w:t>
      </w:r>
      <w:r>
        <w:rPr>
          <w:rFonts w:ascii="Times New Roman" w:hAnsi="Times New Roman"/>
          <w:i/>
          <w:color w:val="161616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3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American</w:t>
      </w:r>
      <w:r>
        <w:rPr>
          <w:rFonts w:ascii="Times New Roman" w:hAnsi="Times New Roman"/>
          <w:i/>
          <w:color w:val="161616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Disabilities</w:t>
      </w:r>
      <w:r>
        <w:rPr>
          <w:rFonts w:ascii="Times New Roman" w:hAnsi="Times New Roman"/>
          <w:i/>
          <w:color w:val="161616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Act,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persons</w:t>
      </w:r>
      <w:r>
        <w:rPr>
          <w:rFonts w:ascii="Times New Roman" w:hAnsi="Times New Roman"/>
          <w:i/>
          <w:color w:val="161616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needing</w:t>
      </w:r>
      <w:r>
        <w:rPr>
          <w:rFonts w:ascii="Times New Roman" w:hAnsi="Times New Roman"/>
          <w:i/>
          <w:color w:val="161616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auxiliary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services</w:t>
      </w:r>
      <w:r>
        <w:rPr>
          <w:rFonts w:ascii="Times New Roman" w:hAnsi="Times New Roman"/>
          <w:i/>
          <w:color w:val="161616"/>
          <w:spacing w:val="-3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for</w:t>
      </w:r>
      <w:r>
        <w:rPr>
          <w:rFonts w:ascii="Times New Roman" w:hAnsi="Times New Roman"/>
          <w:i/>
          <w:color w:val="161616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these</w:t>
      </w:r>
      <w:r>
        <w:rPr>
          <w:rFonts w:ascii="Times New Roman" w:hAnsi="Times New Roman"/>
          <w:i/>
          <w:color w:val="161616"/>
          <w:spacing w:val="22"/>
          <w:w w:val="107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meetings</w:t>
      </w:r>
      <w:r>
        <w:rPr>
          <w:rFonts w:ascii="Times New Roman" w:hAnsi="Times New Roman"/>
          <w:i/>
          <w:color w:val="161616"/>
          <w:spacing w:val="-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should call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Weber</w:t>
      </w:r>
      <w:r>
        <w:rPr>
          <w:rFonts w:ascii="Times New Roman" w:hAnsi="Times New Roman"/>
          <w:i/>
          <w:color w:val="161616"/>
          <w:spacing w:val="-2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County</w:t>
      </w:r>
      <w:r>
        <w:rPr>
          <w:rFonts w:ascii="Times New Roman" w:hAnsi="Times New Roman"/>
          <w:i/>
          <w:color w:val="161616"/>
          <w:spacing w:val="-2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Planning</w:t>
      </w:r>
      <w:r>
        <w:rPr>
          <w:rFonts w:ascii="Times New Roman" w:hAnsi="Times New Roman"/>
          <w:i/>
          <w:color w:val="161616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i/>
          <w:color w:val="BCBFDB"/>
          <w:w w:val="105"/>
          <w:sz w:val="21"/>
        </w:rPr>
        <w:t>·</w:t>
      </w:r>
      <w:r>
        <w:rPr>
          <w:rFonts w:ascii="Times New Roman" w:hAnsi="Times New Roman"/>
          <w:i/>
          <w:color w:val="161616"/>
          <w:w w:val="105"/>
          <w:sz w:val="21"/>
        </w:rPr>
        <w:t>Commission</w:t>
      </w:r>
      <w:r>
        <w:rPr>
          <w:rFonts w:ascii="Times New Roman" w:hAnsi="Times New Roman"/>
          <w:i/>
          <w:color w:val="161616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at</w:t>
      </w:r>
      <w:r>
        <w:rPr>
          <w:rFonts w:ascii="Times New Roman" w:hAnsi="Times New Roman"/>
          <w:i/>
          <w:color w:val="161616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801-399-8791</w:t>
      </w:r>
    </w:p>
    <w:p w:rsidR="00D90487" w:rsidRDefault="00D90487">
      <w:pPr>
        <w:spacing w:line="180" w:lineRule="exact"/>
        <w:rPr>
          <w:sz w:val="18"/>
          <w:szCs w:val="18"/>
        </w:rPr>
      </w:pPr>
    </w:p>
    <w:sectPr w:rsidR="00D90487" w:rsidSect="00E91D4E">
      <w:type w:val="continuous"/>
      <w:pgSz w:w="12240" w:h="15840"/>
      <w:pgMar w:top="104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1FE6"/>
    <w:multiLevelType w:val="hybridMultilevel"/>
    <w:tmpl w:val="BFC0B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5EEC"/>
    <w:multiLevelType w:val="hybridMultilevel"/>
    <w:tmpl w:val="8CDE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F0BA2"/>
    <w:multiLevelType w:val="hybridMultilevel"/>
    <w:tmpl w:val="1566465A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E7E26"/>
    <w:multiLevelType w:val="hybridMultilevel"/>
    <w:tmpl w:val="746A8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2767D"/>
    <w:multiLevelType w:val="hybridMultilevel"/>
    <w:tmpl w:val="E658799C"/>
    <w:lvl w:ilvl="0" w:tplc="C3CAD236">
      <w:start w:val="2"/>
      <w:numFmt w:val="decimal"/>
      <w:lvlText w:val="%1."/>
      <w:lvlJc w:val="left"/>
      <w:pPr>
        <w:ind w:left="643" w:hanging="532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12B4DA00">
      <w:start w:val="1"/>
      <w:numFmt w:val="bullet"/>
      <w:lvlText w:val="•"/>
      <w:lvlJc w:val="left"/>
      <w:pPr>
        <w:ind w:left="1533" w:hanging="532"/>
      </w:pPr>
      <w:rPr>
        <w:rFonts w:hint="default"/>
      </w:rPr>
    </w:lvl>
    <w:lvl w:ilvl="2" w:tplc="C902E338">
      <w:start w:val="1"/>
      <w:numFmt w:val="bullet"/>
      <w:lvlText w:val="•"/>
      <w:lvlJc w:val="left"/>
      <w:pPr>
        <w:ind w:left="2422" w:hanging="532"/>
      </w:pPr>
      <w:rPr>
        <w:rFonts w:hint="default"/>
      </w:rPr>
    </w:lvl>
    <w:lvl w:ilvl="3" w:tplc="62DC2EAE">
      <w:start w:val="1"/>
      <w:numFmt w:val="bullet"/>
      <w:lvlText w:val="•"/>
      <w:lvlJc w:val="left"/>
      <w:pPr>
        <w:ind w:left="3312" w:hanging="532"/>
      </w:pPr>
      <w:rPr>
        <w:rFonts w:hint="default"/>
      </w:rPr>
    </w:lvl>
    <w:lvl w:ilvl="4" w:tplc="2BE8E87C">
      <w:start w:val="1"/>
      <w:numFmt w:val="bullet"/>
      <w:lvlText w:val="•"/>
      <w:lvlJc w:val="left"/>
      <w:pPr>
        <w:ind w:left="4202" w:hanging="532"/>
      </w:pPr>
      <w:rPr>
        <w:rFonts w:hint="default"/>
      </w:rPr>
    </w:lvl>
    <w:lvl w:ilvl="5" w:tplc="84762E38">
      <w:start w:val="1"/>
      <w:numFmt w:val="bullet"/>
      <w:lvlText w:val="•"/>
      <w:lvlJc w:val="left"/>
      <w:pPr>
        <w:ind w:left="5091" w:hanging="532"/>
      </w:pPr>
      <w:rPr>
        <w:rFonts w:hint="default"/>
      </w:rPr>
    </w:lvl>
    <w:lvl w:ilvl="6" w:tplc="62664ADE">
      <w:start w:val="1"/>
      <w:numFmt w:val="bullet"/>
      <w:lvlText w:val="•"/>
      <w:lvlJc w:val="left"/>
      <w:pPr>
        <w:ind w:left="5981" w:hanging="532"/>
      </w:pPr>
      <w:rPr>
        <w:rFonts w:hint="default"/>
      </w:rPr>
    </w:lvl>
    <w:lvl w:ilvl="7" w:tplc="BF1E6F98">
      <w:start w:val="1"/>
      <w:numFmt w:val="bullet"/>
      <w:lvlText w:val="•"/>
      <w:lvlJc w:val="left"/>
      <w:pPr>
        <w:ind w:left="6871" w:hanging="532"/>
      </w:pPr>
      <w:rPr>
        <w:rFonts w:hint="default"/>
      </w:rPr>
    </w:lvl>
    <w:lvl w:ilvl="8" w:tplc="7778AFA4">
      <w:start w:val="1"/>
      <w:numFmt w:val="bullet"/>
      <w:lvlText w:val="•"/>
      <w:lvlJc w:val="left"/>
      <w:pPr>
        <w:ind w:left="7760" w:hanging="532"/>
      </w:pPr>
      <w:rPr>
        <w:rFonts w:hint="default"/>
      </w:rPr>
    </w:lvl>
  </w:abstractNum>
  <w:abstractNum w:abstractNumId="6" w15:restartNumberingAfterBreak="0">
    <w:nsid w:val="4F3F5963"/>
    <w:multiLevelType w:val="hybridMultilevel"/>
    <w:tmpl w:val="8E6A0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42B90"/>
    <w:multiLevelType w:val="hybridMultilevel"/>
    <w:tmpl w:val="F636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87"/>
    <w:rsid w:val="00000D5A"/>
    <w:rsid w:val="0002091E"/>
    <w:rsid w:val="00022447"/>
    <w:rsid w:val="00022ADA"/>
    <w:rsid w:val="00062309"/>
    <w:rsid w:val="000676D8"/>
    <w:rsid w:val="00071864"/>
    <w:rsid w:val="000D7181"/>
    <w:rsid w:val="000E6807"/>
    <w:rsid w:val="00104962"/>
    <w:rsid w:val="00123DDA"/>
    <w:rsid w:val="001C4BA7"/>
    <w:rsid w:val="001E1B2E"/>
    <w:rsid w:val="001E2EF3"/>
    <w:rsid w:val="001F22AB"/>
    <w:rsid w:val="001F78AA"/>
    <w:rsid w:val="00207E61"/>
    <w:rsid w:val="002275F0"/>
    <w:rsid w:val="00240FA7"/>
    <w:rsid w:val="002450FF"/>
    <w:rsid w:val="00257413"/>
    <w:rsid w:val="002C6B45"/>
    <w:rsid w:val="002D6084"/>
    <w:rsid w:val="002F37EC"/>
    <w:rsid w:val="0030333C"/>
    <w:rsid w:val="00303A33"/>
    <w:rsid w:val="00332535"/>
    <w:rsid w:val="003A38A3"/>
    <w:rsid w:val="003C5A2D"/>
    <w:rsid w:val="003F2702"/>
    <w:rsid w:val="00401C47"/>
    <w:rsid w:val="004455BD"/>
    <w:rsid w:val="004566D5"/>
    <w:rsid w:val="00490391"/>
    <w:rsid w:val="004A2ACD"/>
    <w:rsid w:val="004E44C1"/>
    <w:rsid w:val="004E6369"/>
    <w:rsid w:val="00510644"/>
    <w:rsid w:val="005201D5"/>
    <w:rsid w:val="005303BF"/>
    <w:rsid w:val="00531383"/>
    <w:rsid w:val="005527CF"/>
    <w:rsid w:val="00577E2A"/>
    <w:rsid w:val="0058094A"/>
    <w:rsid w:val="005A092E"/>
    <w:rsid w:val="005D1C37"/>
    <w:rsid w:val="005F33A8"/>
    <w:rsid w:val="0061502D"/>
    <w:rsid w:val="00620746"/>
    <w:rsid w:val="006323FB"/>
    <w:rsid w:val="00637B57"/>
    <w:rsid w:val="006405E5"/>
    <w:rsid w:val="006568AA"/>
    <w:rsid w:val="00664892"/>
    <w:rsid w:val="0067794C"/>
    <w:rsid w:val="0069790B"/>
    <w:rsid w:val="006B4B89"/>
    <w:rsid w:val="006C25A1"/>
    <w:rsid w:val="006D4AA0"/>
    <w:rsid w:val="007016A4"/>
    <w:rsid w:val="0070234C"/>
    <w:rsid w:val="0071661E"/>
    <w:rsid w:val="00720E61"/>
    <w:rsid w:val="0072213B"/>
    <w:rsid w:val="0072534F"/>
    <w:rsid w:val="007360EE"/>
    <w:rsid w:val="00740B5C"/>
    <w:rsid w:val="00754552"/>
    <w:rsid w:val="00791CCB"/>
    <w:rsid w:val="007A076F"/>
    <w:rsid w:val="007A6604"/>
    <w:rsid w:val="007C527E"/>
    <w:rsid w:val="007D6CA5"/>
    <w:rsid w:val="007F369D"/>
    <w:rsid w:val="00821EE0"/>
    <w:rsid w:val="00822049"/>
    <w:rsid w:val="00860A2A"/>
    <w:rsid w:val="0087272C"/>
    <w:rsid w:val="008742D2"/>
    <w:rsid w:val="00881D2E"/>
    <w:rsid w:val="00896100"/>
    <w:rsid w:val="008A582B"/>
    <w:rsid w:val="008C1577"/>
    <w:rsid w:val="008D6CEC"/>
    <w:rsid w:val="00906A95"/>
    <w:rsid w:val="009253B0"/>
    <w:rsid w:val="009508C2"/>
    <w:rsid w:val="009538CB"/>
    <w:rsid w:val="00961C0E"/>
    <w:rsid w:val="00982E60"/>
    <w:rsid w:val="009852CA"/>
    <w:rsid w:val="00990E84"/>
    <w:rsid w:val="0099485C"/>
    <w:rsid w:val="009B3243"/>
    <w:rsid w:val="009C1654"/>
    <w:rsid w:val="009D4F77"/>
    <w:rsid w:val="009D76F2"/>
    <w:rsid w:val="009E2E32"/>
    <w:rsid w:val="00A007D0"/>
    <w:rsid w:val="00A14E1D"/>
    <w:rsid w:val="00A2674B"/>
    <w:rsid w:val="00A50848"/>
    <w:rsid w:val="00A5240F"/>
    <w:rsid w:val="00A65A72"/>
    <w:rsid w:val="00A82E27"/>
    <w:rsid w:val="00A833F4"/>
    <w:rsid w:val="00AA26C4"/>
    <w:rsid w:val="00AB005C"/>
    <w:rsid w:val="00AB3F84"/>
    <w:rsid w:val="00AC27B7"/>
    <w:rsid w:val="00B046BB"/>
    <w:rsid w:val="00B176EF"/>
    <w:rsid w:val="00B538EA"/>
    <w:rsid w:val="00B6096F"/>
    <w:rsid w:val="00B714B7"/>
    <w:rsid w:val="00BB7EA7"/>
    <w:rsid w:val="00BC42A0"/>
    <w:rsid w:val="00BD5CA9"/>
    <w:rsid w:val="00BE4A4D"/>
    <w:rsid w:val="00BE4DA4"/>
    <w:rsid w:val="00C0314F"/>
    <w:rsid w:val="00C13242"/>
    <w:rsid w:val="00C2044B"/>
    <w:rsid w:val="00C25EAF"/>
    <w:rsid w:val="00C33F75"/>
    <w:rsid w:val="00C352A5"/>
    <w:rsid w:val="00C86E74"/>
    <w:rsid w:val="00CA65D4"/>
    <w:rsid w:val="00CB5C4A"/>
    <w:rsid w:val="00CC2C80"/>
    <w:rsid w:val="00CF5A35"/>
    <w:rsid w:val="00D022CA"/>
    <w:rsid w:val="00D077C6"/>
    <w:rsid w:val="00D20216"/>
    <w:rsid w:val="00D422AA"/>
    <w:rsid w:val="00D43A2C"/>
    <w:rsid w:val="00D55A0E"/>
    <w:rsid w:val="00D56E1C"/>
    <w:rsid w:val="00D61927"/>
    <w:rsid w:val="00D90487"/>
    <w:rsid w:val="00D97032"/>
    <w:rsid w:val="00D9738B"/>
    <w:rsid w:val="00DC0941"/>
    <w:rsid w:val="00E06C65"/>
    <w:rsid w:val="00E14648"/>
    <w:rsid w:val="00E26CBE"/>
    <w:rsid w:val="00E27873"/>
    <w:rsid w:val="00E64CD0"/>
    <w:rsid w:val="00E724F9"/>
    <w:rsid w:val="00E91D4E"/>
    <w:rsid w:val="00E92AAD"/>
    <w:rsid w:val="00E9477C"/>
    <w:rsid w:val="00EB17A9"/>
    <w:rsid w:val="00EF5105"/>
    <w:rsid w:val="00F25153"/>
    <w:rsid w:val="00F30DC1"/>
    <w:rsid w:val="00F5272F"/>
    <w:rsid w:val="00F54C48"/>
    <w:rsid w:val="00F64A83"/>
    <w:rsid w:val="00F7634C"/>
    <w:rsid w:val="00F902B9"/>
    <w:rsid w:val="00F92A9D"/>
    <w:rsid w:val="00F94B14"/>
    <w:rsid w:val="00FA568D"/>
    <w:rsid w:val="00FA7247"/>
    <w:rsid w:val="00FC4AD5"/>
    <w:rsid w:val="00FF037C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63F49AAF"/>
  <w15:docId w15:val="{B2234C0D-824C-41BC-8F5A-5717DB02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23DDA"/>
  </w:style>
  <w:style w:type="paragraph" w:styleId="Heading1">
    <w:name w:val="heading 1"/>
    <w:basedOn w:val="Normal"/>
    <w:uiPriority w:val="1"/>
    <w:qFormat/>
    <w:rsid w:val="00123DDA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DA"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DDA"/>
  </w:style>
  <w:style w:type="paragraph" w:customStyle="1" w:styleId="TableParagraph">
    <w:name w:val="Table Paragraph"/>
    <w:basedOn w:val="Normal"/>
    <w:uiPriority w:val="1"/>
    <w:qFormat/>
    <w:rsid w:val="00123DDA"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4B1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00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Sillitoe, Sherri L.</dc:creator>
  <cp:lastModifiedBy>Bennett,Tiffany</cp:lastModifiedBy>
  <cp:revision>4</cp:revision>
  <cp:lastPrinted>2017-12-12T15:29:00Z</cp:lastPrinted>
  <dcterms:created xsi:type="dcterms:W3CDTF">2018-04-12T15:48:00Z</dcterms:created>
  <dcterms:modified xsi:type="dcterms:W3CDTF">2018-04-13T16:40:00Z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2014-04-02T00:00:00Z</vt:filetime>
  </property>
</Properties>
</file>